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1A55DCC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2E71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468"/>
        <w:gridCol w:w="1174"/>
        <w:gridCol w:w="1116"/>
        <w:gridCol w:w="1116"/>
        <w:gridCol w:w="1068"/>
        <w:gridCol w:w="1068"/>
        <w:gridCol w:w="997"/>
        <w:gridCol w:w="997"/>
      </w:tblGrid>
      <w:tr w:rsidR="00515B1E" w:rsidRPr="00D2542A" w14:paraId="5F233630" w14:textId="77777777" w:rsidTr="0076498A">
        <w:trPr>
          <w:trHeight w:val="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51385D45" w:rsidR="00515B1E" w:rsidRPr="00D2542A" w:rsidRDefault="00515B1E" w:rsidP="001B4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B4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286DC244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29C29E27" w:rsidR="00515B1E" w:rsidRPr="00D2542A" w:rsidRDefault="00515B1E" w:rsidP="001B40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B4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2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A459C" w:rsidRPr="00D2542A" w14:paraId="67311C6D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327ECF2C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436F" w14:textId="531F594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EC214" w14:textId="55B33A1D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2AF6C87C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E0BC9" w14:textId="678BAD5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6BD31" w14:textId="30FB6EB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-2,14%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4C9DB" w14:textId="452034E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CB39" w14:textId="57AC302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12,25%</w:t>
            </w:r>
          </w:p>
        </w:tc>
      </w:tr>
      <w:tr w:rsidR="008A459C" w:rsidRPr="00D2542A" w14:paraId="4F3C4F9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358DEA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8A12" w14:textId="51C6851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2 392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BC05" w14:textId="60F495AA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40BE4929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2 426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05C22" w14:textId="0140CD0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B7066" w14:textId="4A544CE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-3,46%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3D033" w14:textId="61743478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F186" w14:textId="2697C614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1,42%</w:t>
            </w:r>
          </w:p>
        </w:tc>
      </w:tr>
      <w:tr w:rsidR="008A459C" w:rsidRPr="00D2542A" w14:paraId="50AC499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4C27984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F661" w14:textId="040E43E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1 437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AAB0D" w14:textId="072C4F15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0B3D92E7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1 429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04DB8" w14:textId="71E6FB7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28561" w14:textId="5A4762D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-4,99%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A5B2" w14:textId="5E4A298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84DC5" w14:textId="2C8AB58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-0,56%</w:t>
            </w:r>
          </w:p>
        </w:tc>
      </w:tr>
      <w:tr w:rsidR="008A459C" w:rsidRPr="00D2542A" w14:paraId="5A5CDAF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56EE8487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2D8F" w14:textId="37B95CC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A06A" w14:textId="1478EA39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3900B184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DC06" w14:textId="54024D3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C9E87" w14:textId="5E213A04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A4C4" w14:textId="2A5205C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FD9A1" w14:textId="28C2703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</w:tr>
      <w:tr w:rsidR="008A459C" w:rsidRPr="00D2542A" w14:paraId="78447A0D" w14:textId="77777777" w:rsidTr="009A1F96">
        <w:trPr>
          <w:trHeight w:val="9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33BF3975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777AB" w14:textId="3945DF0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6C479" w14:textId="087D080F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2215288F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9F22" w14:textId="24F2548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2A228" w14:textId="0405FFE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3CB53" w14:textId="4F80310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BED1E" w14:textId="487460B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2,11%</w:t>
            </w:r>
          </w:p>
        </w:tc>
      </w:tr>
      <w:tr w:rsidR="008A459C" w:rsidRPr="00D2542A" w14:paraId="35355A2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495EE561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2BF" w14:textId="0BE2CBA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EE0B7" w14:textId="177E14B4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4059CE99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622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92C7F" w14:textId="66FA6F34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CC985" w14:textId="1457B2C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BD4CD" w14:textId="616968F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F7C04" w14:textId="29504C04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</w:tr>
      <w:tr w:rsidR="008A459C" w:rsidRPr="00D2542A" w14:paraId="37D403C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0947C073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69BF" w14:textId="79E0F9E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A7F8" w14:textId="531455F4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4BCC0F14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361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36032" w14:textId="68DA3C2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5D18" w14:textId="5074EC1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0,84%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302C" w14:textId="55FBB28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2C247" w14:textId="1B6053D4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5,25%</w:t>
            </w:r>
          </w:p>
        </w:tc>
      </w:tr>
      <w:tr w:rsidR="008A459C" w:rsidRPr="00D2542A" w14:paraId="3F2CC1C1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6BADDDF1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CC81" w14:textId="3D956A1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841F0" w14:textId="79728BC4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26F7269A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B2FF" w14:textId="0B2F5FD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EA965" w14:textId="3D95CFF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5497A" w14:textId="1DD9EC9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B998" w14:textId="49B8987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11,34%</w:t>
            </w:r>
          </w:p>
        </w:tc>
      </w:tr>
      <w:tr w:rsidR="008A459C" w:rsidRPr="00D2542A" w14:paraId="31B142E6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0FD87900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D3AF2" w14:textId="79A6444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B1CF2" w14:textId="65E3B99C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31818DBC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3B5EE" w14:textId="1D1D766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72F6B" w14:textId="70530EF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-6,02%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31268" w14:textId="1EDC018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60742" w14:textId="5C087AE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-2,34%</w:t>
            </w:r>
          </w:p>
        </w:tc>
      </w:tr>
      <w:tr w:rsidR="008A459C" w:rsidRPr="00D2542A" w14:paraId="151DD7F7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5BC234AC" w:rsidR="008A459C" w:rsidRPr="00C87200" w:rsidRDefault="008A459C" w:rsidP="00235AB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4A62EAF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021EC" w14:textId="01E17CC1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42416657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348DB" w14:textId="53C8A5C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F75C" w14:textId="35F2F26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-0,41%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83B9" w14:textId="0AD5B95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E4159" w14:textId="0FBF7EA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4,70%</w:t>
            </w:r>
          </w:p>
        </w:tc>
      </w:tr>
      <w:tr w:rsidR="008A459C" w:rsidRPr="00D2542A" w14:paraId="2FE0F58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6B52FABC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BAA9" w14:textId="15EA9ED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EA8C1" w14:textId="1A9E321F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34AA5F65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7E7EF" w14:textId="6CC5A658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9AB0" w14:textId="03B64CB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-5,54%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003C5" w14:textId="76662B9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D4806" w14:textId="5617CC1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0,27%</w:t>
            </w:r>
          </w:p>
        </w:tc>
      </w:tr>
      <w:tr w:rsidR="008A459C" w:rsidRPr="00D2542A" w14:paraId="6231C8F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5C94E54A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032" w14:textId="5A6D7018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32C33" w14:textId="066E12C1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1D762346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DC8A" w14:textId="769B26F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56F9" w14:textId="128C66D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-1,03%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F7B2E" w14:textId="1D783B8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5CB0" w14:textId="5B99290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10,34%</w:t>
            </w:r>
          </w:p>
        </w:tc>
      </w:tr>
      <w:tr w:rsidR="008A459C" w:rsidRPr="00D2542A" w14:paraId="6AC99758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22BCC198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92FCA" w14:textId="3C6B1C3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E97" w14:textId="6359059F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5A040493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186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9B146" w14:textId="2166510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A997" w14:textId="4978F36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0D38F" w14:textId="399DF87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D64A" w14:textId="739D6CF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1,64%</w:t>
            </w:r>
          </w:p>
        </w:tc>
      </w:tr>
      <w:tr w:rsidR="008A459C" w:rsidRPr="00D2542A" w14:paraId="0135C14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4E18B152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D2DB2" w14:textId="704E5C5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B63" w14:textId="61BCDD72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443D3D74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575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FE6DC" w14:textId="58920E8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85F62" w14:textId="135DFDA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02E29" w14:textId="0C548B1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7A29A" w14:textId="1F55416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4,36%</w:t>
            </w:r>
          </w:p>
        </w:tc>
      </w:tr>
      <w:tr w:rsidR="008A459C" w:rsidRPr="00D2542A" w14:paraId="2E6DB12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4BC4A86D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F462" w14:textId="739BBD5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1 729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E25F3" w14:textId="798EDCFE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4038B568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1 750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4A89" w14:textId="485CB9B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1287" w14:textId="408EFE4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BE0E" w14:textId="4910AFE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F6FA" w14:textId="69A93B2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1,21%</w:t>
            </w:r>
          </w:p>
        </w:tc>
      </w:tr>
      <w:tr w:rsidR="008A459C" w:rsidRPr="00D2542A" w14:paraId="1560D25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4CE58F18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0398" w14:textId="0A840B9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8DA" w14:textId="1DD68F2D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010BE198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2BD9" w14:textId="5AA4274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AF2BC" w14:textId="4CEFE92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-1,34%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ED40B" w14:textId="55FCCCA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950E2" w14:textId="5BDF8EE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3,18%</w:t>
            </w:r>
          </w:p>
        </w:tc>
      </w:tr>
      <w:tr w:rsidR="008A459C" w:rsidRPr="00D2542A" w14:paraId="2A078E64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6EF1786F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7627F" w14:textId="0937FA5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1 550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98AD" w14:textId="5D981B75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3215F3A6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1 570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BA207" w14:textId="6C1B17E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3C8EC" w14:textId="13E7507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F29B" w14:textId="00F0D87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FB4E" w14:textId="4A53194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1,29%</w:t>
            </w:r>
          </w:p>
        </w:tc>
      </w:tr>
      <w:tr w:rsidR="008A459C" w:rsidRPr="00D2542A" w14:paraId="32E3C8B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438D854F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F1DDA" w14:textId="0094E4D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2 628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F77B" w14:textId="654B0BCB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637EF736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2 888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B5DA" w14:textId="2DC561E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23CBF" w14:textId="22F27E7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128FA" w14:textId="76B27A8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DE480" w14:textId="46AFEC1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9,89%</w:t>
            </w:r>
          </w:p>
        </w:tc>
      </w:tr>
      <w:tr w:rsidR="008A459C" w:rsidRPr="00D2542A" w14:paraId="6C5A27E9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6036DDE5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F6C2D" w14:textId="167F73D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C80C" w14:textId="0DBBD6C8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3273ABB4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9447" w14:textId="706571C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51FB1" w14:textId="5205088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-2,83%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901B" w14:textId="2E62226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E4E99" w14:textId="6D4F99E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1,27%</w:t>
            </w:r>
          </w:p>
        </w:tc>
      </w:tr>
      <w:tr w:rsidR="008A459C" w:rsidRPr="00D2542A" w14:paraId="6CDB9B7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6C9DF3C1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CAD6" w14:textId="277663C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634F" w14:textId="721A036A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74D6624E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4C07" w14:textId="0D6C573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E6C35" w14:textId="250966A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0,70%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9E18E" w14:textId="7791DFB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D62F" w14:textId="10BB631F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7,46%</w:t>
            </w:r>
          </w:p>
        </w:tc>
      </w:tr>
      <w:tr w:rsidR="008A459C" w:rsidRPr="00D2542A" w14:paraId="7239E40C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6203308D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C15F9" w14:textId="6634B88B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3963E" w14:textId="41913E02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3F08B4BE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D6D1C" w14:textId="527F389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8444" w14:textId="44849A0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0E47" w14:textId="5E95169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9103" w14:textId="1ADD957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3,66%</w:t>
            </w:r>
          </w:p>
        </w:tc>
      </w:tr>
      <w:tr w:rsidR="008A459C" w:rsidRPr="00D2542A" w14:paraId="436C4D7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21D93F22" w:rsidR="008A459C" w:rsidRPr="00C87200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Хиславичский </w:t>
            </w:r>
            <w:r w:rsidRPr="00242E7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551C8" w14:textId="6D20B7F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F480A" w14:textId="5A5188DD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52E224C6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5221" w14:textId="75AABA6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D6846" w14:textId="60B009C0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4,17%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0652" w14:textId="5925028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D36CE" w14:textId="1384335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13,07%</w:t>
            </w:r>
          </w:p>
        </w:tc>
      </w:tr>
      <w:tr w:rsidR="008A459C" w:rsidRPr="00D2542A" w14:paraId="2D062269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46F19C70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E8C0A" w14:textId="54F50EA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328C" w14:textId="636D615C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2F90B450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CBC38" w14:textId="3FC95A3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D76ED" w14:textId="1CC86DD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-3,98%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FFC" w14:textId="64433D29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70DF" w14:textId="26A1FA6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1,58%</w:t>
            </w:r>
          </w:p>
        </w:tc>
      </w:tr>
      <w:tr w:rsidR="008A459C" w:rsidRPr="00D2542A" w14:paraId="6EF278DE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119D95DB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3908" w14:textId="4790A97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0BB4E" w14:textId="1CF7C806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1D2419F6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01C3E" w14:textId="672D4CE8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85664" w14:textId="3938B27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-4,97%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73701" w14:textId="2543C24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62B29" w14:textId="6C2BE0C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-1,29%</w:t>
            </w:r>
          </w:p>
        </w:tc>
      </w:tr>
      <w:tr w:rsidR="008A459C" w:rsidRPr="00D2542A" w14:paraId="05B3ADD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54260A3B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CC42" w14:textId="02DCD64E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1 687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CA392" w14:textId="5DA0E66B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0A185614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1 733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6622" w14:textId="3B3F7B92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8F1E2" w14:textId="45FA8F5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-3,94%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4222D" w14:textId="68C9E66D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FDF3C" w14:textId="3A2D560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2,73%</w:t>
            </w:r>
          </w:p>
        </w:tc>
      </w:tr>
      <w:tr w:rsidR="008A459C" w:rsidRPr="00D2542A" w14:paraId="2FC6C705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57F88" w14:textId="03AEEAAA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4C1E" w14:textId="2987D76C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54218C57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543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DF5CC" w14:textId="4587E393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B79C2" w14:textId="6D0561F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-3,89%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01D6" w14:textId="6031B3A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39F9" w14:textId="7A1660EC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0,56%</w:t>
            </w:r>
          </w:p>
        </w:tc>
      </w:tr>
      <w:tr w:rsidR="008A459C" w:rsidRPr="00D2542A" w14:paraId="176EDFD2" w14:textId="77777777" w:rsidTr="009A1F96">
        <w:trPr>
          <w:trHeight w:val="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8A459C" w:rsidRPr="00D2542A" w:rsidRDefault="008A459C" w:rsidP="00235AB4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8A459C" w:rsidRPr="00D2542A" w:rsidRDefault="008A459C" w:rsidP="00235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17677" w14:textId="410D1335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19 867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A7C0F" w14:textId="1140D67E" w:rsidR="008A459C" w:rsidRPr="00C14AA4" w:rsidRDefault="008A459C" w:rsidP="00235A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124925D2" w:rsidR="008A459C" w:rsidRPr="001B40C4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C4">
              <w:rPr>
                <w:rFonts w:ascii="Times New Roman" w:hAnsi="Times New Roman" w:cs="Times New Roman"/>
                <w:bCs/>
                <w:sz w:val="20"/>
                <w:szCs w:val="20"/>
              </w:rPr>
              <w:t>20 394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1B4E7" w14:textId="4D3B9167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-527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CECB" w14:textId="723C1F36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-2,52%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B4085" w14:textId="2A9D2AF4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73B68" w14:textId="21964621" w:rsidR="008A459C" w:rsidRPr="008A459C" w:rsidRDefault="008A459C" w:rsidP="00235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9C">
              <w:rPr>
                <w:rFonts w:ascii="Times New Roman" w:hAnsi="Times New Roman" w:cs="Times New Roman"/>
                <w:sz w:val="20"/>
                <w:szCs w:val="20"/>
              </w:rPr>
              <w:t>2,65%</w:t>
            </w:r>
          </w:p>
        </w:tc>
      </w:tr>
      <w:tr w:rsidR="00A61075" w:rsidRPr="00D2542A" w14:paraId="204137FF" w14:textId="77777777" w:rsidTr="0076498A">
        <w:trPr>
          <w:trHeight w:val="64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61075" w:rsidRPr="00D2542A" w:rsidRDefault="00A61075" w:rsidP="00A61075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6F0B9695" w:rsidR="00A61075" w:rsidRPr="00C14AA4" w:rsidRDefault="008A459C" w:rsidP="007C78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2A9CD735" w:rsidR="00A61075" w:rsidRPr="00C14AA4" w:rsidRDefault="00A61075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8A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7B023677" w:rsidR="00A61075" w:rsidRPr="00C14AA4" w:rsidRDefault="001B40C4" w:rsidP="005C2C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6ADA0365" w:rsidR="00A61075" w:rsidRPr="00C14AA4" w:rsidRDefault="008A459C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1C32EB61" w:rsidR="00A61075" w:rsidRPr="00C14AA4" w:rsidRDefault="008A459C" w:rsidP="007C7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-2,44%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4921D9B3" w:rsidR="00A61075" w:rsidRPr="00C14AA4" w:rsidRDefault="008A459C" w:rsidP="00A6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2A58654C" w:rsidR="00A61075" w:rsidRPr="00C14AA4" w:rsidRDefault="008A459C" w:rsidP="0068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3,09%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48F37A7C" w14:textId="77777777" w:rsidR="006934D6" w:rsidRDefault="006934D6" w:rsidP="006257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9FF48" w14:textId="77777777" w:rsidR="001B40C4" w:rsidRDefault="001B40C4" w:rsidP="006257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8F8">
        <w:rPr>
          <w:rFonts w:ascii="Times New Roman" w:hAnsi="Times New Roman" w:cs="Times New Roman"/>
          <w:sz w:val="24"/>
          <w:szCs w:val="24"/>
        </w:rPr>
        <w:t xml:space="preserve">.2025 число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в 24 </w:t>
      </w:r>
      <w:r w:rsidRPr="00CA38F8">
        <w:rPr>
          <w:rFonts w:ascii="Times New Roman" w:hAnsi="Times New Roman" w:cs="Times New Roman"/>
          <w:sz w:val="24"/>
          <w:szCs w:val="24"/>
        </w:rPr>
        <w:t>муниципальных образованиях.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 xml:space="preserve">527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2,65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260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9,89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2,73</w:t>
      </w:r>
      <w:r w:rsidRPr="00CA38F8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0E034114" w14:textId="1CBEE60B" w:rsidR="001B40C4" w:rsidRDefault="001B40C4" w:rsidP="006257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</w:t>
      </w:r>
      <w:r>
        <w:rPr>
          <w:rFonts w:ascii="Times New Roman" w:hAnsi="Times New Roman" w:cs="Times New Roman"/>
          <w:sz w:val="24"/>
          <w:szCs w:val="24"/>
        </w:rPr>
        <w:t>Хиславичский округ +9 ед. или</w:t>
      </w:r>
      <w:r w:rsidR="008A4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4,17%, Смоленский округ +12 или</w:t>
      </w:r>
      <w:r w:rsidR="008A4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0,42%,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+6 ед. или 7,06%,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 +1 ед. или 0,7%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hAnsi="Times New Roman" w:cs="Times New Roman"/>
          <w:sz w:val="24"/>
          <w:szCs w:val="24"/>
        </w:rPr>
        <w:t>21 муниципальн</w:t>
      </w:r>
      <w:r w:rsidR="006257C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257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отрицательная динамика количества МСП. Наибольшее снижение в г. Смоленске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71738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527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</w:t>
      </w:r>
      <w:r>
        <w:rPr>
          <w:rFonts w:ascii="Times New Roman" w:hAnsi="Times New Roman" w:cs="Times New Roman"/>
          <w:sz w:val="24"/>
          <w:szCs w:val="24"/>
        </w:rPr>
        <w:t>2,52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Вяземском округе на -87 ед. или </w:t>
      </w:r>
      <w:r w:rsidR="008A45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3,46%,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на -48 ед. или </w:t>
      </w:r>
      <w:r w:rsidR="008A45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2,67%. </w:t>
      </w:r>
    </w:p>
    <w:p w14:paraId="2DE46087" w14:textId="151D6986" w:rsidR="001B40C4" w:rsidRDefault="001B40C4" w:rsidP="006257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снизилось</w:t>
      </w:r>
      <w:r w:rsidRPr="00717382">
        <w:rPr>
          <w:rFonts w:ascii="Times New Roman" w:hAnsi="Times New Roman" w:cs="Times New Roman"/>
          <w:sz w:val="24"/>
          <w:szCs w:val="24"/>
        </w:rPr>
        <w:t xml:space="preserve"> количество субъектов МСП</w:t>
      </w:r>
      <w:r w:rsidR="008A459C" w:rsidRPr="008A459C">
        <w:rPr>
          <w:rFonts w:ascii="Times New Roman" w:hAnsi="Times New Roman" w:cs="Times New Roman"/>
          <w:sz w:val="24"/>
          <w:szCs w:val="24"/>
        </w:rPr>
        <w:t xml:space="preserve"> </w:t>
      </w:r>
      <w:r w:rsidR="008A459C" w:rsidRPr="00717382">
        <w:rPr>
          <w:rFonts w:ascii="Times New Roman" w:hAnsi="Times New Roman" w:cs="Times New Roman"/>
          <w:sz w:val="24"/>
          <w:szCs w:val="24"/>
        </w:rPr>
        <w:t xml:space="preserve">на </w:t>
      </w:r>
      <w:r w:rsidR="008A459C">
        <w:rPr>
          <w:rFonts w:ascii="Times New Roman" w:hAnsi="Times New Roman" w:cs="Times New Roman"/>
          <w:sz w:val="24"/>
          <w:szCs w:val="24"/>
        </w:rPr>
        <w:t>958</w:t>
      </w:r>
      <w:r w:rsidR="008A459C"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A459C">
        <w:rPr>
          <w:rFonts w:ascii="Times New Roman" w:hAnsi="Times New Roman" w:cs="Times New Roman"/>
          <w:sz w:val="24"/>
          <w:szCs w:val="24"/>
        </w:rPr>
        <w:t>2,44</w:t>
      </w:r>
      <w:r w:rsidR="008A459C" w:rsidRPr="00717382">
        <w:rPr>
          <w:rFonts w:ascii="Times New Roman" w:hAnsi="Times New Roman" w:cs="Times New Roman"/>
          <w:sz w:val="24"/>
          <w:szCs w:val="24"/>
        </w:rPr>
        <w:t xml:space="preserve"> %</w:t>
      </w:r>
      <w:r w:rsidRPr="00717382">
        <w:rPr>
          <w:rFonts w:ascii="Times New Roman" w:hAnsi="Times New Roman" w:cs="Times New Roman"/>
          <w:sz w:val="24"/>
          <w:szCs w:val="24"/>
        </w:rPr>
        <w:t xml:space="preserve">, </w:t>
      </w:r>
      <w:r w:rsidR="008A459C">
        <w:rPr>
          <w:rFonts w:ascii="Times New Roman" w:hAnsi="Times New Roman" w:cs="Times New Roman"/>
          <w:sz w:val="24"/>
          <w:szCs w:val="24"/>
        </w:rPr>
        <w:t xml:space="preserve">но </w:t>
      </w:r>
      <w:r w:rsidRPr="00717382">
        <w:rPr>
          <w:rFonts w:ascii="Times New Roman" w:hAnsi="Times New Roman" w:cs="Times New Roman"/>
          <w:sz w:val="24"/>
          <w:szCs w:val="24"/>
        </w:rPr>
        <w:t xml:space="preserve">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 xml:space="preserve">1148 </w:t>
      </w:r>
      <w:r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>
        <w:rPr>
          <w:rFonts w:ascii="Times New Roman" w:hAnsi="Times New Roman" w:cs="Times New Roman"/>
          <w:sz w:val="24"/>
          <w:szCs w:val="24"/>
        </w:rPr>
        <w:t>3,09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14:paraId="12E463B9" w14:textId="77777777" w:rsidR="006934D6" w:rsidRDefault="006934D6" w:rsidP="006934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 г. увеличилось на 26 ед. или на 13,07%</w:t>
      </w:r>
      <w:r w:rsidRPr="00752B05">
        <w:rPr>
          <w:rFonts w:ascii="Times New Roman" w:hAnsi="Times New Roman" w:cs="Times New Roman"/>
          <w:sz w:val="24"/>
          <w:szCs w:val="24"/>
        </w:rPr>
        <w:t>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9 ед.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4,17%.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F9D77" w14:textId="77777777" w:rsidR="00687C9D" w:rsidRDefault="00687C9D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ED5B7" w14:textId="77777777" w:rsidR="006934D6" w:rsidRDefault="006934D6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688396AE" w:rsidR="0033541F" w:rsidRPr="00B718F0" w:rsidRDefault="0033541F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6743CDE8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54B0CAC1" w:rsidR="0033541F" w:rsidRPr="00B718F0" w:rsidRDefault="0033541F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764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54EDB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7DC9F5F6" w:rsidR="00254EDB" w:rsidRPr="009465B0" w:rsidRDefault="00DA61E5" w:rsidP="00FF5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2FB16F3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7C2914D3" w:rsidR="00254EDB" w:rsidRPr="0042427B" w:rsidRDefault="00687C9D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A6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4DBF6493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7D9A2BAB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39E296EF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4D24F151" w:rsidR="00254EDB" w:rsidRPr="009465B0" w:rsidRDefault="00DA61E5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13,79</w:t>
            </w:r>
          </w:p>
        </w:tc>
      </w:tr>
      <w:tr w:rsidR="00254EDB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0B0A7E04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59EF5901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5F8676D9" w:rsidR="00254EDB" w:rsidRPr="0042427B" w:rsidRDefault="00DA61E5" w:rsidP="009A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19720F7D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777C7B7C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583A9002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19AD8F16" w:rsidR="00254EDB" w:rsidRPr="009465B0" w:rsidRDefault="00DA61E5" w:rsidP="00616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16,66</w:t>
            </w:r>
          </w:p>
        </w:tc>
      </w:tr>
      <w:tr w:rsidR="00254EDB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098ADE87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1940D198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991D8EA" w:rsidR="00254EDB" w:rsidRPr="0042427B" w:rsidRDefault="001436A4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113A5C20" w:rsidR="00254EDB" w:rsidRPr="009465B0" w:rsidRDefault="008878F1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06ED0362" w:rsidR="00254EDB" w:rsidRPr="009465B0" w:rsidRDefault="00DC5FC6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59089A1C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1F03B011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54EDB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5B040A8E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6B863EB6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1820B159" w:rsidR="00254EDB" w:rsidRPr="009465B0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54EDB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56D1CC23" w:rsidR="00254EDB" w:rsidRPr="009465B0" w:rsidRDefault="008878F1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DA6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163E255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3C7F6E72" w:rsidR="00254EDB" w:rsidRPr="0042427B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6EFCAFF4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1AE49EAF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6BBB924B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7262BDC3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12,94</w:t>
            </w:r>
          </w:p>
        </w:tc>
      </w:tr>
      <w:tr w:rsidR="00254EDB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4D9FCB89" w:rsidR="00254EDB" w:rsidRPr="009465B0" w:rsidRDefault="008878F1" w:rsidP="00DA61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6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2781E09A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0B1E7286" w:rsidR="00254EDB" w:rsidRPr="0042427B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7F952B5E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59CB5E2F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05F972C7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74FEDC58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</w:t>
            </w:r>
          </w:p>
        </w:tc>
      </w:tr>
      <w:tr w:rsidR="00254EDB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254EDB" w:rsidRPr="009465B0" w:rsidRDefault="00254EDB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64E18301" w:rsidR="00254EDB" w:rsidRPr="009465B0" w:rsidRDefault="00DA61E5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53AACA99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254EDB" w:rsidRPr="0042427B" w:rsidRDefault="00254EDB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3540002E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69E91ADF" w:rsidR="00254EDB" w:rsidRPr="009465B0" w:rsidRDefault="00A907C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4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33E02D66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0E0AFA9" w:rsidR="00254EDB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F1F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616F1F" w:rsidRPr="009465B0" w:rsidRDefault="00616F1F" w:rsidP="00254E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4AFCF279" w:rsidR="00616F1F" w:rsidRPr="009465B0" w:rsidRDefault="00DA61E5" w:rsidP="00687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4362971B" w:rsidR="00616F1F" w:rsidRPr="00F533FE" w:rsidRDefault="00616F1F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17863127" w:rsidR="00616F1F" w:rsidRPr="00F533FE" w:rsidRDefault="00DA61E5" w:rsidP="00687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0208FB51" w:rsidR="00616F1F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210D8F56" w:rsidR="00616F1F" w:rsidRPr="009465B0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3BECE285" w:rsidR="00616F1F" w:rsidRPr="00616F1F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61F02549" w:rsidR="00616F1F" w:rsidRPr="00616F1F" w:rsidRDefault="00945562" w:rsidP="00254E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13,07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10511EA6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9A1F96">
        <w:rPr>
          <w:rFonts w:ascii="Times New Roman" w:hAnsi="Times New Roman" w:cs="Times New Roman"/>
          <w:sz w:val="24"/>
          <w:szCs w:val="24"/>
        </w:rPr>
        <w:t>ию</w:t>
      </w:r>
      <w:r w:rsidR="00D94719">
        <w:rPr>
          <w:rFonts w:ascii="Times New Roman" w:hAnsi="Times New Roman" w:cs="Times New Roman"/>
          <w:sz w:val="24"/>
          <w:szCs w:val="24"/>
        </w:rPr>
        <w:t>л</w:t>
      </w:r>
      <w:r w:rsidR="009A1F96">
        <w:rPr>
          <w:rFonts w:ascii="Times New Roman" w:hAnsi="Times New Roman" w:cs="Times New Roman"/>
          <w:sz w:val="24"/>
          <w:szCs w:val="24"/>
        </w:rPr>
        <w:t xml:space="preserve">ь </w:t>
      </w:r>
      <w:r w:rsidRPr="003D7CAD">
        <w:rPr>
          <w:rFonts w:ascii="Times New Roman" w:hAnsi="Times New Roman" w:cs="Times New Roman"/>
          <w:sz w:val="24"/>
          <w:szCs w:val="24"/>
        </w:rPr>
        <w:t>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98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D94719">
        <w:rPr>
          <w:rFonts w:ascii="Times New Roman" w:hAnsi="Times New Roman" w:cs="Times New Roman"/>
          <w:sz w:val="24"/>
          <w:szCs w:val="24"/>
        </w:rPr>
        <w:t>9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4719">
        <w:rPr>
          <w:rFonts w:ascii="Times New Roman" w:hAnsi="Times New Roman" w:cs="Times New Roman"/>
          <w:sz w:val="24"/>
          <w:szCs w:val="24"/>
        </w:rPr>
        <w:t>4,92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18FBA418" w14:textId="57BC2EA3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D94719">
        <w:rPr>
          <w:rFonts w:ascii="Times New Roman" w:hAnsi="Times New Roman" w:cs="Times New Roman"/>
          <w:sz w:val="24"/>
          <w:szCs w:val="24"/>
        </w:rPr>
        <w:t>7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76498A">
        <w:rPr>
          <w:rFonts w:ascii="Times New Roman" w:hAnsi="Times New Roman" w:cs="Times New Roman"/>
          <w:sz w:val="24"/>
          <w:szCs w:val="24"/>
        </w:rPr>
        <w:t>0</w:t>
      </w:r>
      <w:r w:rsidR="00D94719">
        <w:rPr>
          <w:rFonts w:ascii="Times New Roman" w:hAnsi="Times New Roman" w:cs="Times New Roman"/>
          <w:sz w:val="24"/>
          <w:szCs w:val="24"/>
        </w:rPr>
        <w:t>7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76498A">
        <w:rPr>
          <w:rFonts w:ascii="Times New Roman" w:hAnsi="Times New Roman" w:cs="Times New Roman"/>
          <w:sz w:val="24"/>
          <w:szCs w:val="24"/>
        </w:rPr>
        <w:t>5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D94719">
        <w:rPr>
          <w:rFonts w:ascii="Times New Roman" w:hAnsi="Times New Roman" w:cs="Times New Roman"/>
          <w:sz w:val="24"/>
          <w:szCs w:val="24"/>
        </w:rPr>
        <w:t>22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4719">
        <w:rPr>
          <w:rFonts w:ascii="Times New Roman" w:hAnsi="Times New Roman" w:cs="Times New Roman"/>
          <w:sz w:val="24"/>
          <w:szCs w:val="24"/>
        </w:rPr>
        <w:t>12,94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="008878F1">
        <w:rPr>
          <w:rFonts w:ascii="Times New Roman" w:hAnsi="Times New Roman" w:cs="Times New Roman"/>
          <w:sz w:val="24"/>
          <w:szCs w:val="24"/>
        </w:rPr>
        <w:t xml:space="preserve"> и юридических лиц (на </w:t>
      </w:r>
      <w:r w:rsidR="00D94719">
        <w:rPr>
          <w:rFonts w:ascii="Times New Roman" w:hAnsi="Times New Roman" w:cs="Times New Roman"/>
          <w:sz w:val="24"/>
          <w:szCs w:val="24"/>
        </w:rPr>
        <w:t>4</w:t>
      </w:r>
      <w:r w:rsidR="008878F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4719">
        <w:rPr>
          <w:rFonts w:ascii="Times New Roman" w:hAnsi="Times New Roman" w:cs="Times New Roman"/>
          <w:sz w:val="24"/>
          <w:szCs w:val="24"/>
        </w:rPr>
        <w:t>13,79</w:t>
      </w:r>
      <w:r w:rsidR="008878F1">
        <w:rPr>
          <w:rFonts w:ascii="Times New Roman" w:hAnsi="Times New Roman" w:cs="Times New Roman"/>
          <w:sz w:val="24"/>
          <w:szCs w:val="24"/>
        </w:rPr>
        <w:t>%)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779295" w14:textId="77777777" w:rsidR="00616F1F" w:rsidRDefault="00616F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2AA32B78" w:rsidR="00D2542A" w:rsidRDefault="00D2542A" w:rsidP="00FE0088">
      <w:pPr>
        <w:spacing w:after="0" w:line="240" w:lineRule="auto"/>
        <w:ind w:left="3686" w:hanging="425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муниципальном </w:t>
      </w:r>
      <w:r w:rsidR="00FE0088" w:rsidRPr="00752B05">
        <w:rPr>
          <w:rFonts w:ascii="Times New Roman" w:hAnsi="Times New Roman" w:cs="Times New Roman"/>
          <w:b/>
          <w:bCs/>
          <w:sz w:val="20"/>
          <w:szCs w:val="24"/>
        </w:rPr>
        <w:t>образовании</w:t>
      </w:r>
      <w:r w:rsidR="00FE008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>Хиславичский</w:t>
      </w:r>
      <w:r w:rsidR="00254EDB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14:paraId="7C90475F" w14:textId="5182EC4A" w:rsidR="008541F9" w:rsidRDefault="00FE0088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FB4BB" wp14:editId="2C368AF7">
            <wp:extent cx="6480810" cy="312802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0F11E7" w14:textId="1F340D6A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609C63B2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F4F32">
        <w:rPr>
          <w:rFonts w:ascii="Times New Roman" w:hAnsi="Times New Roman" w:cs="Times New Roman"/>
          <w:sz w:val="24"/>
          <w:szCs w:val="24"/>
        </w:rPr>
        <w:t>ию</w:t>
      </w:r>
      <w:r w:rsidR="00FD30CF">
        <w:rPr>
          <w:rFonts w:ascii="Times New Roman" w:hAnsi="Times New Roman" w:cs="Times New Roman"/>
          <w:sz w:val="24"/>
          <w:szCs w:val="24"/>
        </w:rPr>
        <w:t>л</w:t>
      </w:r>
      <w:r w:rsidR="003F4F32">
        <w:rPr>
          <w:rFonts w:ascii="Times New Roman" w:hAnsi="Times New Roman" w:cs="Times New Roman"/>
          <w:sz w:val="24"/>
          <w:szCs w:val="24"/>
        </w:rPr>
        <w:t>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</w:t>
      </w:r>
      <w:r w:rsidR="00FE0088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C700C2">
        <w:rPr>
          <w:rFonts w:ascii="Times New Roman" w:hAnsi="Times New Roman" w:cs="Times New Roman"/>
          <w:sz w:val="24"/>
          <w:szCs w:val="24"/>
        </w:rPr>
        <w:t xml:space="preserve">по 10 </w:t>
      </w:r>
      <w:r w:rsidR="003F4F32">
        <w:rPr>
          <w:rFonts w:ascii="Times New Roman" w:hAnsi="Times New Roman" w:cs="Times New Roman"/>
          <w:sz w:val="24"/>
          <w:szCs w:val="24"/>
        </w:rPr>
        <w:t>ию</w:t>
      </w:r>
      <w:r w:rsidR="00FD30CF">
        <w:rPr>
          <w:rFonts w:ascii="Times New Roman" w:hAnsi="Times New Roman" w:cs="Times New Roman"/>
          <w:sz w:val="24"/>
          <w:szCs w:val="24"/>
        </w:rPr>
        <w:t>л</w:t>
      </w:r>
      <w:r w:rsidR="003F4F32">
        <w:rPr>
          <w:rFonts w:ascii="Times New Roman" w:hAnsi="Times New Roman" w:cs="Times New Roman"/>
          <w:sz w:val="24"/>
          <w:szCs w:val="24"/>
        </w:rPr>
        <w:t>я</w:t>
      </w:r>
      <w:r w:rsidR="00772ACB">
        <w:rPr>
          <w:rFonts w:ascii="Times New Roman" w:hAnsi="Times New Roman" w:cs="Times New Roman"/>
          <w:sz w:val="24"/>
          <w:szCs w:val="24"/>
        </w:rPr>
        <w:t xml:space="preserve"> </w:t>
      </w:r>
      <w:r w:rsidRPr="00C700C2">
        <w:rPr>
          <w:rFonts w:ascii="Times New Roman" w:hAnsi="Times New Roman" w:cs="Times New Roman"/>
          <w:sz w:val="24"/>
          <w:szCs w:val="24"/>
        </w:rPr>
        <w:t>202</w:t>
      </w:r>
      <w:r w:rsidR="00FE0088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EF2647">
        <w:rPr>
          <w:rFonts w:ascii="Times New Roman" w:hAnsi="Times New Roman" w:cs="Times New Roman"/>
          <w:sz w:val="24"/>
          <w:szCs w:val="24"/>
        </w:rPr>
        <w:t>5</w:t>
      </w:r>
      <w:r w:rsidRPr="00C700C2">
        <w:rPr>
          <w:rFonts w:ascii="Times New Roman" w:hAnsi="Times New Roman" w:cs="Times New Roman"/>
          <w:sz w:val="24"/>
          <w:szCs w:val="24"/>
        </w:rPr>
        <w:t xml:space="preserve"> отмечено </w:t>
      </w:r>
      <w:bookmarkStart w:id="0" w:name="_GoBack"/>
      <w:bookmarkEnd w:id="0"/>
      <w:r w:rsidRPr="00C700C2">
        <w:rPr>
          <w:rFonts w:ascii="Times New Roman" w:hAnsi="Times New Roman" w:cs="Times New Roman"/>
          <w:sz w:val="24"/>
          <w:szCs w:val="24"/>
        </w:rPr>
        <w:t>значительное снижение численности ИП</w:t>
      </w:r>
      <w:r w:rsidR="003F4F32">
        <w:rPr>
          <w:rFonts w:ascii="Times New Roman" w:hAnsi="Times New Roman" w:cs="Times New Roman"/>
          <w:sz w:val="24"/>
          <w:szCs w:val="24"/>
        </w:rPr>
        <w:t xml:space="preserve"> и юридических лиц</w:t>
      </w:r>
      <w:r w:rsidRPr="00C700C2">
        <w:rPr>
          <w:rFonts w:ascii="Times New Roman" w:hAnsi="Times New Roman" w:cs="Times New Roman"/>
          <w:sz w:val="24"/>
          <w:szCs w:val="24"/>
        </w:rPr>
        <w:t>.</w:t>
      </w:r>
    </w:p>
    <w:p w14:paraId="11255FA5" w14:textId="482D3A24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</w:t>
      </w:r>
      <w:r w:rsidR="00154AC4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23934" w14:textId="77777777" w:rsidR="00EF2647" w:rsidRDefault="00EF2647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1B7772FE" w:rsidR="003B2598" w:rsidRPr="00D2542A" w:rsidRDefault="00EF4949" w:rsidP="00154AC4">
      <w:pPr>
        <w:spacing w:after="0" w:line="240" w:lineRule="auto"/>
        <w:ind w:left="2410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AC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27315A0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661C387F" w:rsidR="00052701" w:rsidRPr="00450AC8" w:rsidRDefault="00052701" w:rsidP="00B529EC">
      <w:pPr>
        <w:spacing w:after="0" w:line="240" w:lineRule="auto"/>
        <w:ind w:left="2410" w:hanging="850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="00B529EC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B8DFE0C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1CC1DB45" w:rsidR="00482EEF" w:rsidRPr="00C32A5D" w:rsidRDefault="00F32275" w:rsidP="00DC6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C6B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52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529EC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3CC5B3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2B22A842" w:rsidR="00B529EC" w:rsidRPr="00AC674E" w:rsidRDefault="00562F39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1ADB0138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183B2A9A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-1,30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3B3308D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58340BBC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75B894C4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6260C33D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66726F28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60779521" w:rsidR="00B529EC" w:rsidRPr="00AC674E" w:rsidRDefault="00E2125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46D570BF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648C2EC8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17,14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F7B4BDF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1858D0DF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32270884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74992386" w:rsidR="00B529EC" w:rsidRPr="00AC674E" w:rsidRDefault="00562F39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082830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175D51CD" w:rsidR="00B529EC" w:rsidRPr="00AC674E" w:rsidRDefault="00E21253" w:rsidP="001D1B7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19E1BD52" w:rsidR="00B529EC" w:rsidRPr="00AC674E" w:rsidRDefault="00E2125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279903B4" w:rsidR="00B529EC" w:rsidRPr="00AC674E" w:rsidRDefault="00E21253" w:rsidP="00B529E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23,08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48E9AFA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581BADE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144D50BC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40B01BC8" w:rsidR="00B529EC" w:rsidRPr="00AC674E" w:rsidRDefault="00E2125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464DEAFC" w:rsidR="00B529EC" w:rsidRPr="00AC674E" w:rsidRDefault="00E773F3" w:rsidP="00562F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1D6D7532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41ADB229" w:rsidR="00B529EC" w:rsidRPr="00AC674E" w:rsidRDefault="00E2125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60EF6A8D" w:rsidR="00B529EC" w:rsidRPr="00AC674E" w:rsidRDefault="00E21253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7621D241" w:rsidR="00B529EC" w:rsidRPr="00AC674E" w:rsidRDefault="001D1B7C" w:rsidP="00E212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212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B529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26832A3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4D45BB73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17B9F62D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2E50FDE5" w:rsidR="00B529EC" w:rsidRPr="00AC674E" w:rsidRDefault="00B0395A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62F3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6F9610B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613E1A49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16B4A44F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2F43E812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,00%</w:t>
            </w:r>
          </w:p>
        </w:tc>
      </w:tr>
      <w:tr w:rsidR="00B529EC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444EF85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396B7C83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3C7E143C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31AE77A5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52F418DD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0FC7ECB6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4E8BA85B" w:rsidR="00B529EC" w:rsidRPr="00AC674E" w:rsidRDefault="00AA3D6E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</w:t>
            </w:r>
            <w:r w:rsidR="00B529EC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529EC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21AB00A9" w:rsidR="00B529EC" w:rsidRPr="005757B5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104896C8" w:rsidR="00B529EC" w:rsidRPr="00AC674E" w:rsidRDefault="00562F39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1B1AD1E7" w:rsidR="00B529EC" w:rsidRPr="00AC674E" w:rsidRDefault="00562F39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0656E73A" w:rsidR="00B529EC" w:rsidRPr="00AC674E" w:rsidRDefault="00562F39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4D6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529EC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B529EC" w:rsidRPr="00F51400" w:rsidRDefault="00B529EC" w:rsidP="00B529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B529EC" w:rsidRPr="00F51400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4FFF32D0" w:rsidR="00B529EC" w:rsidRPr="005757B5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1B09B996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1F2392AA" w:rsidR="00B529EC" w:rsidRPr="00AC674E" w:rsidRDefault="00562F39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32BE46F8" w:rsidR="00B529EC" w:rsidRPr="00AC674E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29EC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B529EC" w:rsidRPr="00C32A5D" w:rsidRDefault="00B529EC" w:rsidP="00B529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B529EC" w:rsidRPr="00C32A5D" w:rsidRDefault="00B529EC" w:rsidP="00B529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0B78ED8E" w:rsidR="00B529EC" w:rsidRPr="00361CA7" w:rsidRDefault="00B529EC" w:rsidP="00B5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10369E15" w:rsidR="00B529EC" w:rsidRPr="00361CA7" w:rsidRDefault="00E21253" w:rsidP="00361C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3CB59C45" w:rsidR="00B529EC" w:rsidRPr="00361CA7" w:rsidRDefault="00361CA7" w:rsidP="00B529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05FB47E8" w:rsidR="00B529EC" w:rsidRPr="00361CA7" w:rsidRDefault="00361CA7" w:rsidP="00B529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4,17</w:t>
            </w:r>
            <w:r w:rsidR="00B529EC" w:rsidRPr="00361C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15037F07" w:rsidR="00A0178F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361CA7">
        <w:rPr>
          <w:rFonts w:ascii="Times New Roman" w:hAnsi="Times New Roman" w:cs="Times New Roman"/>
          <w:sz w:val="24"/>
          <w:szCs w:val="24"/>
        </w:rPr>
        <w:t>5</w:t>
      </w:r>
      <w:r w:rsidR="00C8789D">
        <w:rPr>
          <w:rFonts w:ascii="Times New Roman" w:hAnsi="Times New Roman" w:cs="Times New Roman"/>
          <w:sz w:val="24"/>
          <w:szCs w:val="24"/>
        </w:rPr>
        <w:t>-</w:t>
      </w:r>
      <w:r w:rsidR="00361CA7">
        <w:rPr>
          <w:rFonts w:ascii="Times New Roman" w:hAnsi="Times New Roman" w:cs="Times New Roman"/>
          <w:sz w:val="24"/>
          <w:szCs w:val="24"/>
        </w:rPr>
        <w:t>т</w:t>
      </w:r>
      <w:r w:rsidR="00AA3D6E">
        <w:rPr>
          <w:rFonts w:ascii="Times New Roman" w:hAnsi="Times New Roman" w:cs="Times New Roman"/>
          <w:sz w:val="24"/>
          <w:szCs w:val="24"/>
        </w:rPr>
        <w:t>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Сельское, лесное хозяйство, охота, рыболовство и </w:t>
      </w:r>
      <w:r w:rsidR="00361CA7" w:rsidRPr="007C38F9">
        <w:rPr>
          <w:rFonts w:ascii="Times New Roman" w:hAnsi="Times New Roman" w:cs="Times New Roman"/>
          <w:sz w:val="24"/>
          <w:szCs w:val="24"/>
        </w:rPr>
        <w:lastRenderedPageBreak/>
        <w:t>рыбоводство (+</w:t>
      </w:r>
      <w:r w:rsidR="00361CA7">
        <w:rPr>
          <w:rFonts w:ascii="Times New Roman" w:hAnsi="Times New Roman" w:cs="Times New Roman"/>
          <w:sz w:val="24"/>
          <w:szCs w:val="24"/>
        </w:rPr>
        <w:t>6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61CA7">
        <w:rPr>
          <w:rFonts w:ascii="Times New Roman" w:hAnsi="Times New Roman" w:cs="Times New Roman"/>
          <w:sz w:val="24"/>
          <w:szCs w:val="24"/>
        </w:rPr>
        <w:t>17,14</w:t>
      </w:r>
      <w:r w:rsidR="00361CA7" w:rsidRPr="007C38F9">
        <w:rPr>
          <w:rFonts w:ascii="Times New Roman" w:hAnsi="Times New Roman" w:cs="Times New Roman"/>
          <w:sz w:val="24"/>
          <w:szCs w:val="24"/>
        </w:rPr>
        <w:t>%</w:t>
      </w:r>
      <w:r w:rsidR="00361CA7">
        <w:rPr>
          <w:rFonts w:ascii="Times New Roman" w:hAnsi="Times New Roman" w:cs="Times New Roman"/>
          <w:sz w:val="24"/>
          <w:szCs w:val="24"/>
        </w:rPr>
        <w:t xml:space="preserve">), </w:t>
      </w:r>
      <w:r w:rsidR="00361CA7" w:rsidRPr="007C38F9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361CA7">
        <w:rPr>
          <w:rFonts w:ascii="Times New Roman" w:hAnsi="Times New Roman" w:cs="Times New Roman"/>
          <w:sz w:val="24"/>
          <w:szCs w:val="24"/>
        </w:rPr>
        <w:t>5 ед.</w:t>
      </w:r>
      <w:r w:rsidR="00361CA7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361CA7">
        <w:rPr>
          <w:rFonts w:ascii="Times New Roman" w:hAnsi="Times New Roman" w:cs="Times New Roman"/>
          <w:sz w:val="24"/>
          <w:szCs w:val="24"/>
        </w:rPr>
        <w:t>33,33</w:t>
      </w:r>
      <w:r w:rsidR="00361CA7" w:rsidRPr="007C38F9">
        <w:rPr>
          <w:rFonts w:ascii="Times New Roman" w:hAnsi="Times New Roman" w:cs="Times New Roman"/>
          <w:sz w:val="24"/>
          <w:szCs w:val="24"/>
        </w:rPr>
        <w:t>%),</w:t>
      </w:r>
      <w:r w:rsidR="00361CA7">
        <w:rPr>
          <w:rFonts w:ascii="Times New Roman" w:hAnsi="Times New Roman" w:cs="Times New Roman"/>
          <w:sz w:val="24"/>
          <w:szCs w:val="24"/>
        </w:rPr>
        <w:t xml:space="preserve"> Строительство (+3 ед. или 23,08%), </w:t>
      </w:r>
      <w:r w:rsidR="007A66CC">
        <w:rPr>
          <w:rFonts w:ascii="Times New Roman" w:hAnsi="Times New Roman" w:cs="Times New Roman"/>
          <w:sz w:val="24"/>
          <w:szCs w:val="24"/>
        </w:rPr>
        <w:t>Транспортировка и хранение (+</w:t>
      </w:r>
      <w:r w:rsidR="00361CA7">
        <w:rPr>
          <w:rFonts w:ascii="Times New Roman" w:hAnsi="Times New Roman" w:cs="Times New Roman"/>
          <w:sz w:val="24"/>
          <w:szCs w:val="24"/>
        </w:rPr>
        <w:t>1</w:t>
      </w:r>
      <w:r w:rsidR="007A66C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61CA7">
        <w:rPr>
          <w:rFonts w:ascii="Times New Roman" w:hAnsi="Times New Roman" w:cs="Times New Roman"/>
          <w:sz w:val="24"/>
          <w:szCs w:val="24"/>
        </w:rPr>
        <w:t>2,27</w:t>
      </w:r>
      <w:r w:rsidR="007A66CC">
        <w:rPr>
          <w:rFonts w:ascii="Times New Roman" w:hAnsi="Times New Roman" w:cs="Times New Roman"/>
          <w:sz w:val="24"/>
          <w:szCs w:val="24"/>
        </w:rPr>
        <w:t xml:space="preserve">%), </w:t>
      </w:r>
      <w:r w:rsidR="001D1B7C" w:rsidRPr="007A66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61CA7">
        <w:rPr>
          <w:rFonts w:ascii="Times New Roman" w:hAnsi="Times New Roman" w:cs="Times New Roman"/>
          <w:sz w:val="24"/>
          <w:szCs w:val="24"/>
        </w:rPr>
        <w:t xml:space="preserve">прочих видов </w:t>
      </w:r>
      <w:r w:rsidR="001D1B7C" w:rsidRPr="007A66CC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1D1B7C">
        <w:rPr>
          <w:rFonts w:ascii="Times New Roman" w:hAnsi="Times New Roman" w:cs="Times New Roman"/>
          <w:sz w:val="24"/>
          <w:szCs w:val="24"/>
        </w:rPr>
        <w:t>(+</w:t>
      </w:r>
      <w:r w:rsidR="00361CA7">
        <w:rPr>
          <w:rFonts w:ascii="Times New Roman" w:hAnsi="Times New Roman" w:cs="Times New Roman"/>
          <w:sz w:val="24"/>
          <w:szCs w:val="24"/>
        </w:rPr>
        <w:t>1</w:t>
      </w:r>
      <w:r w:rsidR="001D1B7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D67AB">
        <w:rPr>
          <w:rFonts w:ascii="Times New Roman" w:hAnsi="Times New Roman" w:cs="Times New Roman"/>
          <w:sz w:val="24"/>
          <w:szCs w:val="24"/>
        </w:rPr>
        <w:t>16,67%</w:t>
      </w:r>
      <w:r w:rsidR="00361CA7">
        <w:rPr>
          <w:rFonts w:ascii="Times New Roman" w:hAnsi="Times New Roman" w:cs="Times New Roman"/>
          <w:sz w:val="24"/>
          <w:szCs w:val="24"/>
        </w:rPr>
        <w:t>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</w:p>
    <w:p w14:paraId="3F43F356" w14:textId="2386721F" w:rsidR="001D1B7C" w:rsidRPr="00C8789D" w:rsidRDefault="001D1B7C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61CA7"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="00E773F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отрицательная динамика</w:t>
      </w:r>
      <w:r w:rsidR="00E773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95A" w:rsidRPr="00E773F3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="00B0395A">
        <w:rPr>
          <w:rFonts w:ascii="Times New Roman" w:hAnsi="Times New Roman" w:cs="Times New Roman"/>
          <w:sz w:val="24"/>
          <w:szCs w:val="24"/>
        </w:rPr>
        <w:t xml:space="preserve"> (-3 или -75,00%), </w:t>
      </w:r>
      <w:r w:rsidR="00B0395A" w:rsidRPr="00B0395A">
        <w:rPr>
          <w:rFonts w:ascii="Times New Roman" w:hAnsi="Times New Roman" w:cs="Times New Roman"/>
          <w:sz w:val="24"/>
          <w:szCs w:val="24"/>
        </w:rPr>
        <w:t xml:space="preserve">Деятельность административная и сопутствующие дополнительные услуги </w:t>
      </w:r>
      <w:r w:rsidR="00B0395A">
        <w:rPr>
          <w:rFonts w:ascii="Times New Roman" w:hAnsi="Times New Roman" w:cs="Times New Roman"/>
          <w:sz w:val="24"/>
          <w:szCs w:val="24"/>
        </w:rPr>
        <w:t xml:space="preserve">(-1 или -33,33%), </w:t>
      </w:r>
      <w:r w:rsidR="00B0395A" w:rsidRPr="00B0395A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  <w:r w:rsidR="00B0395A" w:rsidRPr="00361CA7">
        <w:rPr>
          <w:rFonts w:ascii="Times New Roman" w:hAnsi="Times New Roman" w:cs="Times New Roman"/>
          <w:sz w:val="24"/>
          <w:szCs w:val="24"/>
        </w:rPr>
        <w:t xml:space="preserve"> </w:t>
      </w:r>
      <w:r w:rsidR="00B0395A">
        <w:rPr>
          <w:rFonts w:ascii="Times New Roman" w:hAnsi="Times New Roman" w:cs="Times New Roman"/>
          <w:sz w:val="24"/>
          <w:szCs w:val="24"/>
        </w:rPr>
        <w:t xml:space="preserve">(-1 или -25,00%), </w:t>
      </w:r>
      <w:r w:rsidR="00B0395A" w:rsidRPr="001D1B7C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 w:rsidR="00B0395A">
        <w:rPr>
          <w:rFonts w:ascii="Times New Roman" w:hAnsi="Times New Roman" w:cs="Times New Roman"/>
          <w:sz w:val="24"/>
          <w:szCs w:val="24"/>
        </w:rPr>
        <w:t xml:space="preserve"> (-1 или -20,00%), </w:t>
      </w:r>
      <w:r w:rsidR="00361CA7" w:rsidRPr="00361CA7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 w:rsidR="00361CA7">
        <w:rPr>
          <w:rFonts w:ascii="Times New Roman" w:hAnsi="Times New Roman" w:cs="Times New Roman"/>
          <w:sz w:val="24"/>
          <w:szCs w:val="24"/>
        </w:rPr>
        <w:t>(-1 или -</w:t>
      </w:r>
      <w:r w:rsidR="00B0395A">
        <w:rPr>
          <w:rFonts w:ascii="Times New Roman" w:hAnsi="Times New Roman" w:cs="Times New Roman"/>
          <w:sz w:val="24"/>
          <w:szCs w:val="24"/>
        </w:rPr>
        <w:t>1,30</w:t>
      </w:r>
      <w:r w:rsidR="00361CA7">
        <w:rPr>
          <w:rFonts w:ascii="Times New Roman" w:hAnsi="Times New Roman" w:cs="Times New Roman"/>
          <w:sz w:val="24"/>
          <w:szCs w:val="24"/>
        </w:rPr>
        <w:t>%),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FB294" w14:textId="60620C21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E773F3">
        <w:rPr>
          <w:rFonts w:ascii="Times New Roman" w:hAnsi="Times New Roman" w:cs="Times New Roman"/>
          <w:sz w:val="24"/>
          <w:szCs w:val="24"/>
        </w:rPr>
        <w:t>6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A66CC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D8384A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2CC5D88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08C0CE4D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66CC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302180BF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42AE912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6CEFA203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3D9DA084" w:rsidR="007A66CC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B03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685A22A4" w:rsidR="007A66CC" w:rsidRPr="002507CB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A66CC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A66CC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1CFFE84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0DBC0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1BA1CA2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339952D5" w:rsidR="007A66CC" w:rsidRPr="00485538" w:rsidRDefault="00B0395A" w:rsidP="00B0395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0A501CB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10B41360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5EE30A7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A4365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2ED02C8E" w:rsidR="007A66CC" w:rsidRPr="00485538" w:rsidRDefault="00610DA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49723D25" w:rsidR="007A66CC" w:rsidRPr="00485538" w:rsidRDefault="00610DA0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42,31</w:t>
            </w:r>
          </w:p>
        </w:tc>
      </w:tr>
      <w:tr w:rsidR="007A66CC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33F0546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1BA29F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1DF27234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7F2F4F4B" w:rsidR="007A66CC" w:rsidRPr="00485538" w:rsidRDefault="00E15868" w:rsidP="00B0395A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03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36544F38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1C93B21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1EDEFB1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5C171602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3524C891" w:rsidR="007A66CC" w:rsidRPr="00811316" w:rsidRDefault="00610DA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32035760" w:rsidR="007A66CC" w:rsidRPr="00B565CC" w:rsidRDefault="00610DA0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</w:t>
            </w:r>
          </w:p>
        </w:tc>
      </w:tr>
      <w:tr w:rsidR="007A66CC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09FA425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1D80562E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0CFF81B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75F989A5" w:rsidR="007A66CC" w:rsidRPr="00485538" w:rsidRDefault="00E15868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06361096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67BF1DB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297DB739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0A91DAEA" w:rsidR="007A66CC" w:rsidRPr="00485538" w:rsidRDefault="007A66CC" w:rsidP="007A66C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22FEA56B" w:rsidR="007A66CC" w:rsidRPr="00811316" w:rsidRDefault="00E15868" w:rsidP="00FD458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4F74D283" w:rsidR="007A66CC" w:rsidRPr="00811316" w:rsidRDefault="00F757F6" w:rsidP="00E1586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E15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B32" w14:textId="5E3C1C4F" w:rsidR="00917BC5" w:rsidRPr="00752B05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>По данным ФНС в муниципальном образовании «Хиславичский район»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10DA0">
        <w:rPr>
          <w:rFonts w:ascii="Times New Roman" w:eastAsia="Calibri" w:hAnsi="Times New Roman" w:cs="Times New Roman"/>
          <w:sz w:val="24"/>
          <w:szCs w:val="24"/>
        </w:rPr>
        <w:t>7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было зарегистрировано </w:t>
      </w:r>
      <w:r w:rsidR="00610DA0">
        <w:rPr>
          <w:rFonts w:ascii="Times New Roman" w:eastAsia="Calibri" w:hAnsi="Times New Roman" w:cs="Times New Roman"/>
          <w:sz w:val="24"/>
          <w:szCs w:val="24"/>
        </w:rPr>
        <w:t>26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МСП,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0395A">
        <w:rPr>
          <w:rFonts w:ascii="Times New Roman" w:eastAsia="Calibri" w:hAnsi="Times New Roman" w:cs="Times New Roman"/>
          <w:sz w:val="24"/>
          <w:szCs w:val="24"/>
        </w:rPr>
        <w:t>7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4D67AB">
        <w:rPr>
          <w:rFonts w:ascii="Times New Roman" w:eastAsia="Calibri" w:hAnsi="Times New Roman" w:cs="Times New Roman"/>
          <w:sz w:val="24"/>
          <w:szCs w:val="24"/>
        </w:rPr>
        <w:t>3</w:t>
      </w:r>
      <w:r w:rsidR="00B0395A">
        <w:rPr>
          <w:rFonts w:ascii="Times New Roman" w:eastAsia="Calibri" w:hAnsi="Times New Roman" w:cs="Times New Roman"/>
          <w:sz w:val="24"/>
          <w:szCs w:val="24"/>
        </w:rPr>
        <w:t>7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610DA0">
        <w:rPr>
          <w:rFonts w:ascii="Times New Roman" w:eastAsia="Calibri" w:hAnsi="Times New Roman" w:cs="Times New Roman"/>
          <w:sz w:val="24"/>
          <w:szCs w:val="24"/>
        </w:rPr>
        <w:t>11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1385D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DA0">
        <w:rPr>
          <w:rFonts w:ascii="Times New Roman" w:eastAsia="Calibri" w:hAnsi="Times New Roman" w:cs="Times New Roman"/>
          <w:sz w:val="24"/>
          <w:szCs w:val="24"/>
        </w:rPr>
        <w:t>42,31</w:t>
      </w:r>
      <w:r w:rsidR="00FD4585">
        <w:rPr>
          <w:rFonts w:ascii="Times New Roman" w:eastAsia="Calibri" w:hAnsi="Times New Roman" w:cs="Times New Roman"/>
          <w:sz w:val="24"/>
          <w:szCs w:val="24"/>
        </w:rPr>
        <w:t>%</w:t>
      </w:r>
      <w:r w:rsidR="0081385D">
        <w:rPr>
          <w:rFonts w:ascii="Times New Roman" w:eastAsia="Calibri" w:hAnsi="Times New Roman" w:cs="Times New Roman"/>
          <w:sz w:val="24"/>
          <w:szCs w:val="24"/>
        </w:rPr>
        <w:t xml:space="preserve"> больше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39A1C84" w14:textId="77777777" w:rsidR="00917BC5" w:rsidRPr="0007667E" w:rsidRDefault="00917BC5" w:rsidP="00917BC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0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183"/>
        <w:gridCol w:w="993"/>
      </w:tblGrid>
      <w:tr w:rsidR="002507CB" w:rsidRPr="00752B05" w14:paraId="131786C1" w14:textId="77777777" w:rsidTr="0081385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14:paraId="4AA1E44F" w14:textId="6EBCFAF1" w:rsidR="002507CB" w:rsidRPr="00485538" w:rsidRDefault="002507CB" w:rsidP="00610DA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610DA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4186E4C7" w:rsidR="002507CB" w:rsidRPr="00485538" w:rsidRDefault="002507CB" w:rsidP="00610DA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610DA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917BC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3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14:paraId="7791AA1B" w14:textId="76E2EF87" w:rsidR="008B0377" w:rsidRPr="00ED34E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A37B523" w14:textId="5154B89B" w:rsidR="008B0377" w:rsidRPr="00ED34E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34,61</w:t>
            </w:r>
          </w:p>
        </w:tc>
        <w:tc>
          <w:tcPr>
            <w:tcW w:w="992" w:type="dxa"/>
            <w:noWrap/>
            <w:vAlign w:val="center"/>
          </w:tcPr>
          <w:p w14:paraId="362CC5C6" w14:textId="67F5C0AE" w:rsidR="008B0377" w:rsidRPr="00ED34E2" w:rsidRDefault="0081385D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6EAC1066" w14:textId="0B034D63" w:rsidR="008B0377" w:rsidRPr="008E0522" w:rsidRDefault="00DC6B36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21,62</w:t>
            </w:r>
          </w:p>
        </w:tc>
        <w:tc>
          <w:tcPr>
            <w:tcW w:w="993" w:type="dxa"/>
            <w:noWrap/>
            <w:vAlign w:val="center"/>
          </w:tcPr>
          <w:p w14:paraId="59FE003B" w14:textId="7AE2B277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-11,11</w:t>
            </w:r>
          </w:p>
        </w:tc>
      </w:tr>
      <w:tr w:rsidR="008B0377" w:rsidRPr="00752B05" w14:paraId="53D026F3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14:paraId="2BA3DCED" w14:textId="14A305A4" w:rsidR="008B0377" w:rsidRPr="00ED34E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85F42E5" w14:textId="02B011E7" w:rsidR="008B0377" w:rsidRPr="00ED34E2" w:rsidRDefault="00DC6B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19,23</w:t>
            </w:r>
          </w:p>
        </w:tc>
        <w:tc>
          <w:tcPr>
            <w:tcW w:w="992" w:type="dxa"/>
            <w:noWrap/>
            <w:vAlign w:val="center"/>
          </w:tcPr>
          <w:p w14:paraId="09961A05" w14:textId="12218385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noWrap/>
            <w:vAlign w:val="center"/>
          </w:tcPr>
          <w:p w14:paraId="5E70E896" w14:textId="06A1C206" w:rsidR="008B0377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13,52</w:t>
            </w:r>
          </w:p>
        </w:tc>
        <w:tc>
          <w:tcPr>
            <w:tcW w:w="993" w:type="dxa"/>
            <w:noWrap/>
            <w:vAlign w:val="center"/>
          </w:tcPr>
          <w:p w14:paraId="2C97BA3B" w14:textId="2FA73EE3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095916C7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057" w:type="dxa"/>
            <w:noWrap/>
            <w:vAlign w:val="center"/>
          </w:tcPr>
          <w:p w14:paraId="09D0CF66" w14:textId="4D03FE07" w:rsidR="008B0377" w:rsidRPr="0081385D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B1433D" w14:textId="47706DA3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992" w:type="dxa"/>
            <w:noWrap/>
            <w:vAlign w:val="center"/>
          </w:tcPr>
          <w:p w14:paraId="6D6D4410" w14:textId="524FEDFB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3" w:type="dxa"/>
            <w:noWrap/>
            <w:vAlign w:val="center"/>
          </w:tcPr>
          <w:p w14:paraId="13D90FE7" w14:textId="6EFDD0E7" w:rsidR="008B0377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21,62</w:t>
            </w:r>
          </w:p>
        </w:tc>
        <w:tc>
          <w:tcPr>
            <w:tcW w:w="993" w:type="dxa"/>
            <w:noWrap/>
            <w:vAlign w:val="center"/>
          </w:tcPr>
          <w:p w14:paraId="0943CE96" w14:textId="487C8179" w:rsidR="008B0377" w:rsidRPr="008E0522" w:rsidRDefault="00DC6B36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2,67 р.</w:t>
            </w:r>
          </w:p>
        </w:tc>
      </w:tr>
      <w:tr w:rsidR="008B0377" w:rsidRPr="00752B05" w14:paraId="36ACD2A6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14:paraId="313EB257" w14:textId="596F79E6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D4C7DC9" w14:textId="688C65A8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0A825B1E" w14:textId="4AF25CBE" w:rsidR="008B0377" w:rsidRPr="008E0522" w:rsidRDefault="00A91FA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45EE523C" w14:textId="48D495EF" w:rsidR="008B0377" w:rsidRPr="008E0522" w:rsidRDefault="005159C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62D59472" w14:textId="6B7FE0A9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CE29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2E70" w:rsidRPr="00752B05" w14:paraId="188B7599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14:paraId="0411C8D5" w14:textId="6EB79D75" w:rsidR="00842E70" w:rsidRPr="00DC6B36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9524D60" w14:textId="369761B3" w:rsidR="00842E70" w:rsidRPr="00ED34E2" w:rsidRDefault="00DC6B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992" w:type="dxa"/>
            <w:noWrap/>
            <w:vAlign w:val="center"/>
          </w:tcPr>
          <w:p w14:paraId="256F25FB" w14:textId="4E662B4D" w:rsidR="00842E70" w:rsidRPr="008E0522" w:rsidRDefault="00C06B68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3410DA50" w14:textId="41D5CD99" w:rsidR="00842E70" w:rsidRPr="008E0522" w:rsidRDefault="00CC257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DC6B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0593F786" w14:textId="1759CFA5" w:rsidR="00842E70" w:rsidRPr="008E0522" w:rsidRDefault="00DC6B36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  <w:r w:rsidR="00CE293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42E70" w:rsidRPr="00752B05" w14:paraId="52442794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1057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59054D6D" w:rsidR="00842E70" w:rsidRPr="00ED34E2" w:rsidRDefault="00DC6B36" w:rsidP="00CE29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27B8731F" w14:textId="74183EF5" w:rsidR="00842E70" w:rsidRPr="008E0522" w:rsidRDefault="00A91FA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noWrap/>
            <w:vAlign w:val="center"/>
          </w:tcPr>
          <w:p w14:paraId="6A253AEF" w14:textId="1E88C812" w:rsidR="00842E70" w:rsidRPr="008E0522" w:rsidRDefault="005159C9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3152D863" w14:textId="4FBDA153" w:rsidR="00842E70" w:rsidRPr="008E0522" w:rsidRDefault="00CE29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14:paraId="1D800205" w14:textId="1AFEBB79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2DA29C5" w14:textId="0BDC608D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7,69</w:t>
            </w:r>
          </w:p>
        </w:tc>
        <w:tc>
          <w:tcPr>
            <w:tcW w:w="992" w:type="dxa"/>
            <w:noWrap/>
            <w:vAlign w:val="center"/>
          </w:tcPr>
          <w:p w14:paraId="16814E00" w14:textId="443ED100" w:rsidR="008B0377" w:rsidRPr="008E0522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noWrap/>
            <w:vAlign w:val="center"/>
          </w:tcPr>
          <w:p w14:paraId="799A0AE5" w14:textId="3A6266A7" w:rsidR="008B0377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993" w:type="dxa"/>
            <w:noWrap/>
            <w:vAlign w:val="center"/>
          </w:tcPr>
          <w:p w14:paraId="25A0FC89" w14:textId="21D33B52" w:rsidR="008B0377" w:rsidRPr="008E0522" w:rsidRDefault="00A91FA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DC6B3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 w:rsidR="00DC6B3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42E70" w:rsidRPr="00752B05" w14:paraId="4D2A08BE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14:paraId="5DBB9A60" w14:textId="6F2ABA17" w:rsidR="00842E70" w:rsidRPr="0081385D" w:rsidRDefault="0081385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11E2F78" w14:textId="2199E8A1" w:rsidR="00842E70" w:rsidRPr="008E0522" w:rsidRDefault="00DC6B36" w:rsidP="00CC257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  <w:tc>
          <w:tcPr>
            <w:tcW w:w="992" w:type="dxa"/>
            <w:noWrap/>
            <w:vAlign w:val="center"/>
          </w:tcPr>
          <w:p w14:paraId="7E0FB2DB" w14:textId="29EA0E7C" w:rsidR="00842E70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  <w:noWrap/>
            <w:vAlign w:val="center"/>
          </w:tcPr>
          <w:p w14:paraId="3B4D7877" w14:textId="4262BFAE" w:rsidR="00842E70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18,92</w:t>
            </w:r>
          </w:p>
        </w:tc>
        <w:tc>
          <w:tcPr>
            <w:tcW w:w="993" w:type="dxa"/>
            <w:noWrap/>
            <w:vAlign w:val="center"/>
          </w:tcPr>
          <w:p w14:paraId="26134AD1" w14:textId="316E83DD" w:rsidR="00842E70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2,33 р.</w:t>
            </w:r>
          </w:p>
        </w:tc>
      </w:tr>
      <w:tr w:rsidR="008B0377" w:rsidRPr="00752B05" w14:paraId="15EEA83D" w14:textId="77777777" w:rsidTr="0081385D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6EBD9354" w:rsidR="008B0377" w:rsidRPr="00752B05" w:rsidRDefault="00ED34E2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34D15917" w14:textId="777DA0F2" w:rsidR="008B0377" w:rsidRPr="00ED34E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4E2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57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3C44CB0F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0083560B" w14:textId="43D27817" w:rsidR="008B0377" w:rsidRPr="008E0522" w:rsidRDefault="00CC2571" w:rsidP="00DC6B3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  <w:r w:rsidR="00DC6B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498888A3" w14:textId="4B6AFB46" w:rsidR="008B0377" w:rsidRPr="008E0522" w:rsidRDefault="00ED34E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600CF" w:rsidRPr="00752B05" w14:paraId="1E2C7EEE" w14:textId="77777777" w:rsidTr="0081385D">
        <w:trPr>
          <w:trHeight w:val="20"/>
        </w:trPr>
        <w:tc>
          <w:tcPr>
            <w:tcW w:w="3964" w:type="dxa"/>
            <w:vAlign w:val="center"/>
          </w:tcPr>
          <w:p w14:paraId="3B018ADC" w14:textId="0AAC6E1B" w:rsidR="006600CF" w:rsidRPr="00752B05" w:rsidRDefault="006600CF" w:rsidP="006600C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ветеринарная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1" w:type="dxa"/>
          </w:tcPr>
          <w:p w14:paraId="4538E0BB" w14:textId="3773E99E" w:rsidR="006600CF" w:rsidRPr="00ED34E2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57" w:type="dxa"/>
            <w:noWrap/>
            <w:vAlign w:val="center"/>
          </w:tcPr>
          <w:p w14:paraId="3212325D" w14:textId="1408A541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F22D7BF" w14:textId="2AB85EDE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BBC2E7" w14:textId="7E1C4396" w:rsidR="006600CF" w:rsidRDefault="006600C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noWrap/>
            <w:vAlign w:val="center"/>
          </w:tcPr>
          <w:p w14:paraId="1C31162D" w14:textId="7C55D641" w:rsidR="006600CF" w:rsidRDefault="00DC6B36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93" w:type="dxa"/>
            <w:noWrap/>
            <w:vAlign w:val="center"/>
          </w:tcPr>
          <w:p w14:paraId="222C7260" w14:textId="77C58DD9" w:rsidR="006600CF" w:rsidRDefault="00DC6B3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507CB" w:rsidRPr="00752B05" w14:paraId="2D187023" w14:textId="77777777" w:rsidTr="0081385D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14:paraId="69185DC4" w14:textId="2B8C6B52" w:rsidR="002507CB" w:rsidRPr="00ED34E2" w:rsidRDefault="006600C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178CA555" w:rsidR="002507CB" w:rsidRPr="00CE2936" w:rsidRDefault="0081385D" w:rsidP="006600C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600C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3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14:paraId="7E4B62C1" w14:textId="50CF84EF" w:rsidR="002507CB" w:rsidRPr="008E0522" w:rsidRDefault="00DC6B3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42,31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042F3F7A" w:rsidR="00BB6565" w:rsidRPr="00DC6B36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DC6B36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A91FA1">
        <w:rPr>
          <w:rFonts w:ascii="Times New Roman" w:eastAsia="Calibri" w:hAnsi="Times New Roman" w:cs="Times New Roman"/>
          <w:sz w:val="24"/>
          <w:szCs w:val="24"/>
        </w:rPr>
        <w:t>0</w:t>
      </w:r>
      <w:r w:rsidR="00DC6B36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</w:t>
      </w:r>
      <w:r w:rsidR="00A91FA1">
        <w:rPr>
          <w:rFonts w:ascii="Times New Roman" w:eastAsia="Calibri" w:hAnsi="Times New Roman" w:cs="Times New Roman"/>
          <w:sz w:val="24"/>
          <w:szCs w:val="24"/>
        </w:rPr>
        <w:t>5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0B06">
        <w:rPr>
          <w:rFonts w:ascii="Times New Roman" w:eastAsia="Calibri" w:hAnsi="Times New Roman" w:cs="Times New Roman"/>
          <w:sz w:val="24"/>
          <w:szCs w:val="24"/>
        </w:rPr>
        <w:t>транспортировки и хранения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C6B36">
        <w:rPr>
          <w:rFonts w:ascii="Times New Roman" w:eastAsia="Calibri" w:hAnsi="Times New Roman" w:cs="Times New Roman"/>
          <w:sz w:val="24"/>
          <w:szCs w:val="24"/>
        </w:rPr>
        <w:t>8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C6B36">
        <w:rPr>
          <w:rFonts w:ascii="Times New Roman" w:eastAsia="Calibri" w:hAnsi="Times New Roman" w:cs="Times New Roman"/>
          <w:sz w:val="24"/>
          <w:szCs w:val="24"/>
        </w:rPr>
        <w:t>3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20B06">
        <w:rPr>
          <w:rFonts w:ascii="Times New Roman" w:eastAsia="Calibri" w:hAnsi="Times New Roman" w:cs="Times New Roman"/>
          <w:sz w:val="24"/>
          <w:szCs w:val="24"/>
        </w:rPr>
        <w:t>, обрабатывающие производства (</w:t>
      </w:r>
      <w:r w:rsidR="00DC6B36">
        <w:rPr>
          <w:rFonts w:ascii="Times New Roman" w:eastAsia="Calibri" w:hAnsi="Times New Roman" w:cs="Times New Roman"/>
          <w:sz w:val="24"/>
          <w:szCs w:val="24"/>
        </w:rPr>
        <w:t>6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C6B36">
        <w:rPr>
          <w:rFonts w:ascii="Times New Roman" w:eastAsia="Calibri" w:hAnsi="Times New Roman" w:cs="Times New Roman"/>
          <w:sz w:val="24"/>
          <w:szCs w:val="24"/>
        </w:rPr>
        <w:t>2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20B06" w:rsidRPr="00C20B06">
        <w:rPr>
          <w:rFonts w:ascii="Times New Roman" w:hAnsi="Times New Roman"/>
          <w:sz w:val="24"/>
          <w:szCs w:val="24"/>
        </w:rPr>
        <w:t xml:space="preserve">сельское, лесное хозяйство, охота, рыболовство и </w:t>
      </w:r>
      <w:r w:rsidR="00C20B06" w:rsidRPr="00C20B06">
        <w:rPr>
          <w:rFonts w:ascii="Times New Roman" w:hAnsi="Times New Roman"/>
          <w:sz w:val="24"/>
          <w:szCs w:val="24"/>
        </w:rPr>
        <w:lastRenderedPageBreak/>
        <w:t>рыбоводство</w:t>
      </w:r>
      <w:r w:rsidR="00C20B06"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eastAsia="Calibri" w:hAnsi="Times New Roman" w:cs="Times New Roman"/>
          <w:sz w:val="24"/>
          <w:szCs w:val="24"/>
        </w:rPr>
        <w:t>(</w:t>
      </w:r>
      <w:r w:rsidR="00DC6B36">
        <w:rPr>
          <w:rFonts w:ascii="Times New Roman" w:eastAsia="Calibri" w:hAnsi="Times New Roman" w:cs="Times New Roman"/>
          <w:sz w:val="24"/>
          <w:szCs w:val="24"/>
        </w:rPr>
        <w:t>7</w:t>
      </w:r>
      <w:r w:rsidR="00C20B06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C2571">
        <w:rPr>
          <w:rFonts w:ascii="Times New Roman" w:eastAsia="Calibri" w:hAnsi="Times New Roman" w:cs="Times New Roman"/>
          <w:sz w:val="24"/>
          <w:szCs w:val="24"/>
        </w:rPr>
        <w:t>3</w:t>
      </w:r>
      <w:r w:rsidR="00C20B06">
        <w:rPr>
          <w:rFonts w:ascii="Times New Roman" w:eastAsia="Calibri" w:hAnsi="Times New Roman" w:cs="Times New Roman"/>
          <w:sz w:val="24"/>
          <w:szCs w:val="24"/>
        </w:rPr>
        <w:t>),</w:t>
      </w:r>
      <w:r w:rsidR="00C06B68" w:rsidRPr="00C0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9C9">
        <w:rPr>
          <w:rFonts w:ascii="Times New Roman" w:eastAsia="Calibri" w:hAnsi="Times New Roman" w:cs="Times New Roman"/>
          <w:sz w:val="24"/>
          <w:szCs w:val="24"/>
        </w:rPr>
        <w:t>Образование (1 вместо 0)</w:t>
      </w:r>
      <w:r w:rsidR="00DC6B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C6B36" w:rsidRPr="00DC6B36">
        <w:rPr>
          <w:rFonts w:ascii="Times New Roman" w:hAnsi="Times New Roman"/>
          <w:sz w:val="24"/>
          <w:szCs w:val="24"/>
        </w:rPr>
        <w:t xml:space="preserve">Деятельность профессиональная, научная и техническая </w:t>
      </w:r>
      <w:r w:rsidR="00DC6B36" w:rsidRPr="00DC6B36">
        <w:rPr>
          <w:rFonts w:ascii="Times New Roman" w:hAnsi="Times New Roman"/>
          <w:i/>
          <w:iCs/>
          <w:sz w:val="24"/>
          <w:szCs w:val="24"/>
        </w:rPr>
        <w:t>(деятельность ветеринарная</w:t>
      </w:r>
      <w:r w:rsidR="00DC6B36">
        <w:rPr>
          <w:rFonts w:ascii="Times New Roman" w:hAnsi="Times New Roman"/>
          <w:i/>
          <w:iCs/>
          <w:sz w:val="24"/>
          <w:szCs w:val="24"/>
        </w:rPr>
        <w:t>)</w:t>
      </w:r>
      <w:r w:rsidR="00DC6B36" w:rsidRPr="00DC6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B36">
        <w:rPr>
          <w:rFonts w:ascii="Times New Roman" w:eastAsia="Calibri" w:hAnsi="Times New Roman" w:cs="Times New Roman"/>
          <w:sz w:val="24"/>
          <w:szCs w:val="24"/>
        </w:rPr>
        <w:t>(1 вместо 0)</w:t>
      </w:r>
      <w:r w:rsidRPr="00DC6B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14:paraId="27C1FEE3" w14:textId="77777777" w:rsidR="00CC2571" w:rsidRDefault="00CC2571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27028785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DC6B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DC6B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DC6B36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B36">
        <w:rPr>
          <w:rFonts w:ascii="Times New Roman" w:hAnsi="Times New Roman" w:cs="Times New Roman"/>
          <w:sz w:val="24"/>
          <w:szCs w:val="24"/>
        </w:rPr>
        <w:t>26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2FBF38F8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27E8F">
        <w:rPr>
          <w:rFonts w:ascii="Times New Roman" w:hAnsi="Times New Roman" w:cs="Times New Roman"/>
          <w:sz w:val="24"/>
          <w:szCs w:val="24"/>
        </w:rPr>
        <w:t xml:space="preserve"> </w:t>
      </w:r>
      <w:r w:rsidR="00C20B06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C6B36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до </w:t>
      </w:r>
      <w:r w:rsidR="004761BE">
        <w:rPr>
          <w:rFonts w:ascii="Times New Roman" w:hAnsi="Times New Roman" w:cs="Times New Roman"/>
          <w:sz w:val="24"/>
          <w:szCs w:val="24"/>
        </w:rPr>
        <w:t>3</w:t>
      </w:r>
      <w:r w:rsidR="00DC6B36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59C9">
        <w:rPr>
          <w:rFonts w:ascii="Times New Roman" w:hAnsi="Times New Roman" w:cs="Times New Roman"/>
          <w:sz w:val="24"/>
          <w:szCs w:val="24"/>
        </w:rPr>
        <w:t>7</w:t>
      </w:r>
      <w:r w:rsidR="00DC6B36">
        <w:rPr>
          <w:rFonts w:ascii="Times New Roman" w:hAnsi="Times New Roman" w:cs="Times New Roman"/>
          <w:sz w:val="24"/>
          <w:szCs w:val="24"/>
        </w:rPr>
        <w:t>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DC6B36">
        <w:rPr>
          <w:rFonts w:ascii="Times New Roman" w:hAnsi="Times New Roman" w:cs="Times New Roman"/>
          <w:sz w:val="24"/>
          <w:szCs w:val="24"/>
        </w:rPr>
        <w:t>192</w:t>
      </w:r>
      <w:r w:rsidR="000B1B4E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593B5" w14:textId="77777777" w:rsidR="006934D6" w:rsidRPr="006257CC" w:rsidRDefault="006934D6" w:rsidP="00693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88A">
        <w:rPr>
          <w:rFonts w:ascii="Times New Roman" w:hAnsi="Times New Roman" w:cs="Times New Roman"/>
          <w:sz w:val="24"/>
          <w:szCs w:val="24"/>
        </w:rPr>
        <w:t xml:space="preserve">Сокращение количества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10.07.2025 г. </w:t>
      </w:r>
      <w:r w:rsidRPr="004D288A">
        <w:rPr>
          <w:rFonts w:ascii="Times New Roman" w:hAnsi="Times New Roman" w:cs="Times New Roman"/>
          <w:sz w:val="24"/>
          <w:szCs w:val="24"/>
        </w:rPr>
        <w:t xml:space="preserve">связано с ежегодным исключением </w:t>
      </w:r>
      <w:r w:rsidRPr="006257CC">
        <w:rPr>
          <w:rFonts w:ascii="Times New Roman" w:eastAsia="Times New Roman" w:hAnsi="Times New Roman" w:cs="Times New Roman"/>
          <w:sz w:val="24"/>
          <w:szCs w:val="24"/>
        </w:rPr>
        <w:t xml:space="preserve">сведений о юридических лицах и об индивидуальных предпринимателях из единого реестра субъектов малого и среднего предпринимательства по основаниям, предусмотренным  </w:t>
      </w:r>
      <w:hyperlink r:id="rId11" w:history="1">
        <w:r w:rsidRPr="006257CC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24.07.2007 № 209-ФЗ</w:t>
        </w:r>
      </w:hyperlink>
      <w:r w:rsidRPr="006257CC">
        <w:rPr>
          <w:rFonts w:ascii="Times New Roman" w:eastAsia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Федерации».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0096C" w14:textId="4434142D" w:rsidR="00A7418B" w:rsidRPr="008E1E1D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DC6B36">
        <w:rPr>
          <w:rFonts w:ascii="Times New Roman" w:hAnsi="Times New Roman" w:cs="Times New Roman"/>
          <w:sz w:val="24"/>
          <w:szCs w:val="24"/>
        </w:rPr>
        <w:t>6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по 10.</w:t>
      </w:r>
      <w:r w:rsidR="00C20B06">
        <w:rPr>
          <w:rFonts w:ascii="Times New Roman" w:hAnsi="Times New Roman" w:cs="Times New Roman"/>
          <w:sz w:val="24"/>
          <w:szCs w:val="24"/>
        </w:rPr>
        <w:t>0</w:t>
      </w:r>
      <w:r w:rsidR="00DC6B36">
        <w:rPr>
          <w:rFonts w:ascii="Times New Roman" w:hAnsi="Times New Roman" w:cs="Times New Roman"/>
          <w:sz w:val="24"/>
          <w:szCs w:val="24"/>
        </w:rPr>
        <w:t>7</w:t>
      </w:r>
      <w:r w:rsidRPr="00A7418B">
        <w:rPr>
          <w:rFonts w:ascii="Times New Roman" w:hAnsi="Times New Roman" w:cs="Times New Roman"/>
          <w:sz w:val="24"/>
          <w:szCs w:val="24"/>
        </w:rPr>
        <w:t>.202</w:t>
      </w:r>
      <w:r w:rsidR="00C20B06">
        <w:rPr>
          <w:rFonts w:ascii="Times New Roman" w:hAnsi="Times New Roman" w:cs="Times New Roman"/>
          <w:sz w:val="24"/>
          <w:szCs w:val="24"/>
        </w:rPr>
        <w:t>5</w:t>
      </w:r>
      <w:r w:rsidRPr="00A7418B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224E12">
        <w:rPr>
          <w:rFonts w:ascii="Times New Roman" w:hAnsi="Times New Roman" w:cs="Times New Roman"/>
          <w:sz w:val="24"/>
          <w:szCs w:val="24"/>
        </w:rPr>
        <w:t>2</w:t>
      </w:r>
      <w:r w:rsidR="00FF7C70">
        <w:rPr>
          <w:rFonts w:ascii="Times New Roman" w:hAnsi="Times New Roman" w:cs="Times New Roman"/>
          <w:sz w:val="24"/>
          <w:szCs w:val="24"/>
        </w:rPr>
        <w:t xml:space="preserve"> </w:t>
      </w:r>
      <w:r w:rsidRPr="00A7418B">
        <w:rPr>
          <w:rFonts w:ascii="Times New Roman" w:hAnsi="Times New Roman" w:cs="Times New Roman"/>
          <w:sz w:val="24"/>
          <w:szCs w:val="24"/>
        </w:rPr>
        <w:t>субъект</w:t>
      </w:r>
      <w:r w:rsidR="00224E12">
        <w:rPr>
          <w:rFonts w:ascii="Times New Roman" w:hAnsi="Times New Roman" w:cs="Times New Roman"/>
          <w:sz w:val="24"/>
          <w:szCs w:val="24"/>
        </w:rPr>
        <w:t>а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EC4233">
        <w:rPr>
          <w:rFonts w:ascii="Times New Roman" w:hAnsi="Times New Roman" w:cs="Times New Roman"/>
          <w:sz w:val="24"/>
          <w:szCs w:val="24"/>
        </w:rPr>
        <w:t>,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r w:rsidR="00EC4233"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8B" w:rsidRPr="00A7418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7418B" w:rsidRPr="00A7418B">
        <w:rPr>
          <w:rFonts w:ascii="Times New Roman" w:hAnsi="Times New Roman" w:cs="Times New Roman"/>
          <w:sz w:val="24"/>
          <w:szCs w:val="24"/>
        </w:rPr>
        <w:t>.</w:t>
      </w:r>
      <w:r w:rsidR="00410247">
        <w:rPr>
          <w:rFonts w:ascii="Times New Roman" w:hAnsi="Times New Roman" w:cs="Times New Roman"/>
          <w:sz w:val="24"/>
          <w:szCs w:val="24"/>
        </w:rPr>
        <w:t xml:space="preserve"> </w:t>
      </w:r>
      <w:r w:rsidR="008E0522" w:rsidRPr="00410247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6913FC60" w14:textId="66ADDF2C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24E12" w:rsidRP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по устройству покрытий полов и облицовке стен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(ИП);</w:t>
      </w:r>
    </w:p>
    <w:p w14:paraId="3EC5F080" w14:textId="354BF524" w:rsidR="005159C9" w:rsidRPr="005159C9" w:rsidRDefault="00E1428E" w:rsidP="008E1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C9" w:rsidRPr="00515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24E12" w:rsidRP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легкового такси и арендованных легковых автомобилей с водителем</w:t>
      </w:r>
      <w:r w:rsidR="0016216C" w:rsidRPr="00162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</w:t>
      </w:r>
      <w:r w:rsid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восстановился в реестре.</w:t>
      </w:r>
    </w:p>
    <w:p w14:paraId="43F99865" w14:textId="77777777" w:rsidR="008E1E1D" w:rsidRPr="00EC4233" w:rsidRDefault="008E1E1D" w:rsidP="00EC42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A0B934" w14:textId="4C250562" w:rsidR="00486014" w:rsidRDefault="00224E12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6014">
        <w:rPr>
          <w:rFonts w:ascii="Times New Roman" w:hAnsi="Times New Roman" w:cs="Times New Roman"/>
          <w:sz w:val="24"/>
          <w:szCs w:val="24"/>
        </w:rPr>
        <w:t xml:space="preserve">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1B42">
        <w:rPr>
          <w:rFonts w:ascii="Times New Roman" w:hAnsi="Times New Roman" w:cs="Times New Roman"/>
          <w:sz w:val="24"/>
          <w:szCs w:val="24"/>
        </w:rPr>
        <w:t xml:space="preserve"> </w:t>
      </w:r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10247">
        <w:rPr>
          <w:rFonts w:ascii="Times New Roman" w:hAnsi="Times New Roman" w:cs="Times New Roman"/>
          <w:sz w:val="24"/>
          <w:szCs w:val="24"/>
        </w:rPr>
        <w:t xml:space="preserve"> по </w:t>
      </w:r>
      <w:r w:rsidR="00486014">
        <w:rPr>
          <w:rFonts w:ascii="Times New Roman" w:hAnsi="Times New Roman" w:cs="Times New Roman"/>
          <w:sz w:val="24"/>
          <w:szCs w:val="24"/>
        </w:rPr>
        <w:t>вид</w:t>
      </w:r>
      <w:r w:rsidR="00410247">
        <w:rPr>
          <w:rFonts w:ascii="Times New Roman" w:hAnsi="Times New Roman" w:cs="Times New Roman"/>
          <w:sz w:val="24"/>
          <w:szCs w:val="24"/>
        </w:rPr>
        <w:t>у</w:t>
      </w:r>
      <w:r w:rsidR="00486014">
        <w:rPr>
          <w:rFonts w:ascii="Times New Roman" w:hAnsi="Times New Roman" w:cs="Times New Roman"/>
          <w:sz w:val="24"/>
          <w:szCs w:val="24"/>
        </w:rPr>
        <w:t>:</w:t>
      </w:r>
    </w:p>
    <w:p w14:paraId="7B75D072" w14:textId="17844AF0" w:rsidR="00B9584E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E12">
        <w:rPr>
          <w:rFonts w:ascii="Times New Roman" w:hAnsi="Times New Roman" w:cs="Times New Roman"/>
          <w:sz w:val="24"/>
          <w:szCs w:val="24"/>
        </w:rPr>
        <w:t>пчеловодство</w:t>
      </w:r>
      <w:r w:rsidR="00410247" w:rsidRPr="00410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(ИП)</w:t>
      </w:r>
      <w:r w:rsid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AD6A4FC" w14:textId="1B69FE2E" w:rsidR="00224E12" w:rsidRDefault="00224E12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22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автомобильного грузового транспорта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(ИП).</w:t>
      </w:r>
    </w:p>
    <w:p w14:paraId="0ACEC496" w14:textId="59B65019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12BCD" w14:textId="68D61CF7" w:rsidR="00B0395A" w:rsidRPr="00224E12" w:rsidRDefault="00B0395A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E12">
        <w:rPr>
          <w:rFonts w:ascii="Times New Roman" w:hAnsi="Times New Roman" w:cs="Times New Roman"/>
          <w:sz w:val="24"/>
          <w:szCs w:val="24"/>
        </w:rPr>
        <w:t xml:space="preserve">Из Единого реестра МСП </w:t>
      </w:r>
      <w:r w:rsidR="00224E12" w:rsidRPr="00224E1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224E12">
        <w:rPr>
          <w:rFonts w:ascii="Times New Roman" w:hAnsi="Times New Roman" w:cs="Times New Roman"/>
          <w:sz w:val="24"/>
          <w:szCs w:val="24"/>
        </w:rPr>
        <w:t xml:space="preserve">10.07.2025 года </w:t>
      </w:r>
      <w:r w:rsidR="00224E12" w:rsidRPr="00224E12">
        <w:rPr>
          <w:rFonts w:ascii="Times New Roman" w:hAnsi="Times New Roman" w:cs="Times New Roman"/>
          <w:sz w:val="24"/>
          <w:szCs w:val="24"/>
        </w:rPr>
        <w:t>исключены</w:t>
      </w:r>
      <w:r w:rsidR="00224E12" w:rsidRPr="00224E12">
        <w:rPr>
          <w:rFonts w:ascii="Times New Roman" w:hAnsi="Times New Roman" w:cs="Times New Roman"/>
          <w:sz w:val="24"/>
          <w:szCs w:val="24"/>
        </w:rPr>
        <w:t xml:space="preserve"> </w:t>
      </w:r>
      <w:r w:rsidRPr="00224E12">
        <w:rPr>
          <w:rFonts w:ascii="Times New Roman" w:hAnsi="Times New Roman" w:cs="Times New Roman"/>
          <w:sz w:val="24"/>
          <w:szCs w:val="24"/>
        </w:rPr>
        <w:t>1</w:t>
      </w:r>
      <w:r w:rsidR="00224E12" w:rsidRPr="00224E12">
        <w:rPr>
          <w:rFonts w:ascii="Times New Roman" w:hAnsi="Times New Roman" w:cs="Times New Roman"/>
          <w:sz w:val="24"/>
          <w:szCs w:val="24"/>
        </w:rPr>
        <w:t>6</w:t>
      </w:r>
      <w:r w:rsidRPr="00224E12">
        <w:rPr>
          <w:rFonts w:ascii="Times New Roman" w:hAnsi="Times New Roman" w:cs="Times New Roman"/>
          <w:sz w:val="24"/>
          <w:szCs w:val="24"/>
        </w:rPr>
        <w:t xml:space="preserve"> субъектов МСП, из них 3 юридических лица и </w:t>
      </w:r>
      <w:r w:rsidR="00224E12" w:rsidRPr="00224E12">
        <w:rPr>
          <w:rFonts w:ascii="Times New Roman" w:hAnsi="Times New Roman" w:cs="Times New Roman"/>
          <w:sz w:val="24"/>
          <w:szCs w:val="24"/>
        </w:rPr>
        <w:t>13</w:t>
      </w:r>
      <w:r w:rsidRPr="00224E12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предпринимателей:</w:t>
      </w:r>
    </w:p>
    <w:p w14:paraId="7D9CD12B" w14:textId="79151B11" w:rsidR="00224E12" w:rsidRDefault="00224E12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224E12">
        <w:rPr>
          <w:rFonts w:ascii="Times New Roman" w:hAnsi="Times New Roman"/>
          <w:sz w:val="24"/>
          <w:szCs w:val="24"/>
        </w:rPr>
        <w:t>еятельность по складированию и хранению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47708675" w14:textId="6318179C" w:rsidR="00224E12" w:rsidRDefault="00224E12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4E12"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д</w:t>
      </w:r>
      <w:r w:rsidR="004C7CBF" w:rsidRPr="004C7CBF">
        <w:rPr>
          <w:rFonts w:ascii="Times New Roman" w:hAnsi="Times New Roman"/>
          <w:sz w:val="24"/>
          <w:szCs w:val="24"/>
        </w:rPr>
        <w:t>еятельность центров обработки телефонных вызовов</w:t>
      </w:r>
      <w:r w:rsidR="004C7CBF">
        <w:rPr>
          <w:rFonts w:ascii="Times New Roman" w:hAnsi="Times New Roman"/>
          <w:sz w:val="24"/>
          <w:szCs w:val="24"/>
        </w:rPr>
        <w:t xml:space="preserve"> (ИП);</w:t>
      </w:r>
    </w:p>
    <w:p w14:paraId="28315897" w14:textId="17D05401" w:rsidR="004C7CBF" w:rsidRDefault="004C7CBF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т</w:t>
      </w:r>
      <w:r w:rsidRPr="004C7CBF">
        <w:rPr>
          <w:rFonts w:ascii="Times New Roman" w:hAnsi="Times New Roman"/>
          <w:sz w:val="24"/>
          <w:szCs w:val="24"/>
        </w:rPr>
        <w:t>орговля оптовая древесным сырьем и необработанными лесоматериалами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2B068F35" w14:textId="08161F91" w:rsidR="004C7CBF" w:rsidRDefault="004C7CBF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п</w:t>
      </w:r>
      <w:r w:rsidRPr="004C7CBF">
        <w:rPr>
          <w:rFonts w:ascii="Times New Roman" w:hAnsi="Times New Roman"/>
          <w:sz w:val="24"/>
          <w:szCs w:val="24"/>
        </w:rPr>
        <w:t>еревозка грузов специализированными автотранспортными средствами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6DB826AC" w14:textId="39253800" w:rsidR="004C7CBF" w:rsidRDefault="004C7CBF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о</w:t>
      </w:r>
      <w:r w:rsidRPr="004C7CBF">
        <w:rPr>
          <w:rFonts w:ascii="Times New Roman" w:hAnsi="Times New Roman"/>
          <w:sz w:val="24"/>
          <w:szCs w:val="24"/>
        </w:rPr>
        <w:t>бразование профессиональное среднее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51F44A4D" w14:textId="64BF1918" w:rsidR="003F6E07" w:rsidRDefault="003F6E07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д</w:t>
      </w:r>
      <w:r w:rsidRPr="003F6E07">
        <w:rPr>
          <w:rFonts w:ascii="Times New Roman" w:hAnsi="Times New Roman"/>
          <w:sz w:val="24"/>
          <w:szCs w:val="24"/>
        </w:rPr>
        <w:t>еятельность автомобильного грузового транспорта</w:t>
      </w:r>
      <w:r>
        <w:rPr>
          <w:rFonts w:ascii="Times New Roman" w:hAnsi="Times New Roman"/>
          <w:sz w:val="24"/>
          <w:szCs w:val="24"/>
        </w:rPr>
        <w:t xml:space="preserve"> (2 ИП и ЮЛ);</w:t>
      </w:r>
    </w:p>
    <w:p w14:paraId="3604895D" w14:textId="74DBB697" w:rsidR="003F6E07" w:rsidRDefault="003F6E07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п</w:t>
      </w:r>
      <w:r w:rsidRPr="003F6E07">
        <w:rPr>
          <w:rFonts w:ascii="Times New Roman" w:hAnsi="Times New Roman"/>
          <w:sz w:val="24"/>
          <w:szCs w:val="24"/>
        </w:rPr>
        <w:t>роизводство кинофильмов, видеофильмов и телевизионных программ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7B83DC35" w14:textId="501A80C8" w:rsidR="003F6E07" w:rsidRDefault="003F6E07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напитков (ИП);</w:t>
      </w:r>
    </w:p>
    <w:p w14:paraId="6C163385" w14:textId="7D681AFE" w:rsidR="003F6E07" w:rsidRDefault="003F6E07" w:rsidP="003F6E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т</w:t>
      </w:r>
      <w:r w:rsidRPr="003F6E07">
        <w:rPr>
          <w:rFonts w:ascii="Times New Roman" w:hAnsi="Times New Roman"/>
          <w:sz w:val="24"/>
          <w:szCs w:val="24"/>
        </w:rPr>
        <w:t>орговля розничная по почте или по информационно-коммуникационной сети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ИП и ЮЛ);</w:t>
      </w:r>
    </w:p>
    <w:p w14:paraId="050947F7" w14:textId="45821BF4" w:rsidR="003F6E07" w:rsidRDefault="003F6E07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D0F8E">
        <w:rPr>
          <w:rFonts w:ascii="Times New Roman" w:hAnsi="Times New Roman"/>
          <w:sz w:val="24"/>
          <w:szCs w:val="24"/>
        </w:rPr>
        <w:t>р</w:t>
      </w:r>
      <w:r w:rsidRPr="003F6E07">
        <w:rPr>
          <w:rFonts w:ascii="Times New Roman" w:hAnsi="Times New Roman"/>
          <w:sz w:val="24"/>
          <w:szCs w:val="24"/>
        </w:rPr>
        <w:t>азведение молочного крупного рогатого скота, производство сырого молока</w:t>
      </w:r>
      <w:r>
        <w:rPr>
          <w:rFonts w:ascii="Times New Roman" w:hAnsi="Times New Roman"/>
          <w:sz w:val="24"/>
          <w:szCs w:val="24"/>
        </w:rPr>
        <w:t xml:space="preserve"> (ЮЛ);</w:t>
      </w:r>
    </w:p>
    <w:p w14:paraId="61827671" w14:textId="18F04955" w:rsidR="003F6E07" w:rsidRDefault="003F6E07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п</w:t>
      </w:r>
      <w:r w:rsidRPr="003F6E07">
        <w:rPr>
          <w:rFonts w:ascii="Times New Roman" w:hAnsi="Times New Roman"/>
          <w:sz w:val="24"/>
          <w:szCs w:val="24"/>
        </w:rPr>
        <w:t>роизводство готовых текстильных изделий, кроме одежды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4339230F" w14:textId="2B8395DD" w:rsidR="003F6E07" w:rsidRDefault="00963001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р</w:t>
      </w:r>
      <w:r w:rsidRPr="00963001">
        <w:rPr>
          <w:rFonts w:ascii="Times New Roman" w:hAnsi="Times New Roman"/>
          <w:sz w:val="24"/>
          <w:szCs w:val="24"/>
        </w:rPr>
        <w:t>аботы по устройству покрытий полов и облицовке стен</w:t>
      </w:r>
      <w:r>
        <w:rPr>
          <w:rFonts w:ascii="Times New Roman" w:hAnsi="Times New Roman"/>
          <w:sz w:val="24"/>
          <w:szCs w:val="24"/>
        </w:rPr>
        <w:t xml:space="preserve"> (ИП);</w:t>
      </w:r>
    </w:p>
    <w:p w14:paraId="41B4B79A" w14:textId="42B2CE2D" w:rsidR="00963001" w:rsidRPr="00224E12" w:rsidRDefault="00963001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0F8E">
        <w:rPr>
          <w:rFonts w:ascii="Times New Roman" w:hAnsi="Times New Roman"/>
          <w:sz w:val="24"/>
          <w:szCs w:val="24"/>
        </w:rPr>
        <w:t>т</w:t>
      </w:r>
      <w:r w:rsidR="009D0F8E" w:rsidRPr="009D0F8E">
        <w:rPr>
          <w:rFonts w:ascii="Times New Roman" w:hAnsi="Times New Roman"/>
          <w:sz w:val="24"/>
          <w:szCs w:val="24"/>
        </w:rPr>
        <w:t>орговля розничная преимущественно пищевыми продуктами, включая напитки, и табачными изделиями в неспециализированных</w:t>
      </w:r>
      <w:r w:rsidR="009D0F8E">
        <w:rPr>
          <w:rFonts w:ascii="Times New Roman" w:hAnsi="Times New Roman"/>
          <w:sz w:val="24"/>
          <w:szCs w:val="24"/>
        </w:rPr>
        <w:t xml:space="preserve"> </w:t>
      </w:r>
      <w:r w:rsidR="009D0F8E" w:rsidRPr="009D0F8E">
        <w:rPr>
          <w:rFonts w:ascii="Times New Roman" w:hAnsi="Times New Roman"/>
          <w:sz w:val="24"/>
          <w:szCs w:val="24"/>
        </w:rPr>
        <w:t>магазинах</w:t>
      </w:r>
      <w:r w:rsidR="009D0F8E">
        <w:rPr>
          <w:rFonts w:ascii="Times New Roman" w:hAnsi="Times New Roman"/>
          <w:sz w:val="24"/>
          <w:szCs w:val="24"/>
        </w:rPr>
        <w:t xml:space="preserve"> (ИП).</w:t>
      </w:r>
    </w:p>
    <w:p w14:paraId="3AF2F235" w14:textId="2A80AA0A" w:rsidR="00B0395A" w:rsidRPr="00F256B9" w:rsidRDefault="00224E12" w:rsidP="00B03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</w:t>
      </w:r>
      <w:r w:rsidR="00B0395A" w:rsidRPr="00224E12">
        <w:rPr>
          <w:rFonts w:ascii="Times New Roman" w:hAnsi="Times New Roman"/>
          <w:sz w:val="24"/>
          <w:szCs w:val="24"/>
        </w:rPr>
        <w:t xml:space="preserve"> работа по восстановлению субъектов МСП в Едином реестре субъектов МСП.</w:t>
      </w:r>
    </w:p>
    <w:p w14:paraId="6038AD89" w14:textId="77777777" w:rsidR="008E1E1D" w:rsidRDefault="008E1E1D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1E1D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3D27C" w14:textId="77777777" w:rsidR="00DC6B36" w:rsidRDefault="00DC6B36" w:rsidP="00434DB7">
      <w:pPr>
        <w:spacing w:after="0" w:line="240" w:lineRule="auto"/>
      </w:pPr>
      <w:r>
        <w:separator/>
      </w:r>
    </w:p>
  </w:endnote>
  <w:endnote w:type="continuationSeparator" w:id="0">
    <w:p w14:paraId="6B204172" w14:textId="77777777" w:rsidR="00DC6B36" w:rsidRDefault="00DC6B3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5609D" w14:textId="77777777" w:rsidR="00DC6B36" w:rsidRDefault="00DC6B36" w:rsidP="00434DB7">
      <w:pPr>
        <w:spacing w:after="0" w:line="240" w:lineRule="auto"/>
      </w:pPr>
      <w:r>
        <w:separator/>
      </w:r>
    </w:p>
  </w:footnote>
  <w:footnote w:type="continuationSeparator" w:id="0">
    <w:p w14:paraId="26BD0C35" w14:textId="77777777" w:rsidR="00DC6B36" w:rsidRDefault="00DC6B3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93F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38FD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3B25"/>
    <w:rsid w:val="000C6460"/>
    <w:rsid w:val="000C7636"/>
    <w:rsid w:val="000D06C7"/>
    <w:rsid w:val="000D108F"/>
    <w:rsid w:val="000D1F1E"/>
    <w:rsid w:val="000D407E"/>
    <w:rsid w:val="000D7B2C"/>
    <w:rsid w:val="000E3D9C"/>
    <w:rsid w:val="000E5649"/>
    <w:rsid w:val="000E58F1"/>
    <w:rsid w:val="000E5DB9"/>
    <w:rsid w:val="000E718D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116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6A4"/>
    <w:rsid w:val="00143A7A"/>
    <w:rsid w:val="001452FD"/>
    <w:rsid w:val="00147A74"/>
    <w:rsid w:val="00154AC4"/>
    <w:rsid w:val="00161617"/>
    <w:rsid w:val="0016216C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219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96FC0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0C4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1B7C"/>
    <w:rsid w:val="001D29AA"/>
    <w:rsid w:val="001D306C"/>
    <w:rsid w:val="001D47F8"/>
    <w:rsid w:val="001D66C0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4E12"/>
    <w:rsid w:val="0022546B"/>
    <w:rsid w:val="00227758"/>
    <w:rsid w:val="002317D1"/>
    <w:rsid w:val="00231862"/>
    <w:rsid w:val="0023194F"/>
    <w:rsid w:val="00233BD7"/>
    <w:rsid w:val="00235AB4"/>
    <w:rsid w:val="00237BA6"/>
    <w:rsid w:val="0024120B"/>
    <w:rsid w:val="0024170A"/>
    <w:rsid w:val="00242E71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D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22B0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2F6A48"/>
    <w:rsid w:val="003010BE"/>
    <w:rsid w:val="00301A09"/>
    <w:rsid w:val="00302B09"/>
    <w:rsid w:val="00306231"/>
    <w:rsid w:val="003109B0"/>
    <w:rsid w:val="003155BE"/>
    <w:rsid w:val="0031581B"/>
    <w:rsid w:val="003247DB"/>
    <w:rsid w:val="00325BEC"/>
    <w:rsid w:val="0032622C"/>
    <w:rsid w:val="003301E2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1CA7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97442"/>
    <w:rsid w:val="003A1025"/>
    <w:rsid w:val="003A2937"/>
    <w:rsid w:val="003B20EB"/>
    <w:rsid w:val="003B2598"/>
    <w:rsid w:val="003B2878"/>
    <w:rsid w:val="003B3917"/>
    <w:rsid w:val="003B543B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4F32"/>
    <w:rsid w:val="003F515A"/>
    <w:rsid w:val="003F6E07"/>
    <w:rsid w:val="00406AA1"/>
    <w:rsid w:val="00406B45"/>
    <w:rsid w:val="00407018"/>
    <w:rsid w:val="00407E74"/>
    <w:rsid w:val="00410247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C75E0"/>
    <w:rsid w:val="004C7CBF"/>
    <w:rsid w:val="004D0979"/>
    <w:rsid w:val="004D0EA0"/>
    <w:rsid w:val="004D3197"/>
    <w:rsid w:val="004D5C5C"/>
    <w:rsid w:val="004D60EE"/>
    <w:rsid w:val="004D67AB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9C9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2F39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2C49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0DA0"/>
    <w:rsid w:val="006114ED"/>
    <w:rsid w:val="0061253E"/>
    <w:rsid w:val="00615D0E"/>
    <w:rsid w:val="00616F1F"/>
    <w:rsid w:val="00617231"/>
    <w:rsid w:val="00623EAA"/>
    <w:rsid w:val="006257CC"/>
    <w:rsid w:val="00631E06"/>
    <w:rsid w:val="00632A52"/>
    <w:rsid w:val="00633CB9"/>
    <w:rsid w:val="006342C2"/>
    <w:rsid w:val="0063462F"/>
    <w:rsid w:val="00644004"/>
    <w:rsid w:val="0065263D"/>
    <w:rsid w:val="00657C0C"/>
    <w:rsid w:val="0066007B"/>
    <w:rsid w:val="006600CF"/>
    <w:rsid w:val="0066774B"/>
    <w:rsid w:val="00671A0D"/>
    <w:rsid w:val="0067293B"/>
    <w:rsid w:val="0067514D"/>
    <w:rsid w:val="00677111"/>
    <w:rsid w:val="00681A8B"/>
    <w:rsid w:val="006826D0"/>
    <w:rsid w:val="00686D4C"/>
    <w:rsid w:val="00687C9D"/>
    <w:rsid w:val="006934D6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0E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4FDA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645E"/>
    <w:rsid w:val="007271B9"/>
    <w:rsid w:val="007312BA"/>
    <w:rsid w:val="007324E4"/>
    <w:rsid w:val="00733754"/>
    <w:rsid w:val="00733AFF"/>
    <w:rsid w:val="00734A23"/>
    <w:rsid w:val="007402DA"/>
    <w:rsid w:val="00740E49"/>
    <w:rsid w:val="00741451"/>
    <w:rsid w:val="00744199"/>
    <w:rsid w:val="00744882"/>
    <w:rsid w:val="00746C40"/>
    <w:rsid w:val="00747E2B"/>
    <w:rsid w:val="00753584"/>
    <w:rsid w:val="007572D9"/>
    <w:rsid w:val="00760B65"/>
    <w:rsid w:val="00761F62"/>
    <w:rsid w:val="007629C8"/>
    <w:rsid w:val="007637C2"/>
    <w:rsid w:val="0076498A"/>
    <w:rsid w:val="00764CAE"/>
    <w:rsid w:val="00767A09"/>
    <w:rsid w:val="00767D25"/>
    <w:rsid w:val="00772ACB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A66CC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C787A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385D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3BCB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878F1"/>
    <w:rsid w:val="00890B3F"/>
    <w:rsid w:val="00891BF0"/>
    <w:rsid w:val="00895D4D"/>
    <w:rsid w:val="008A20AF"/>
    <w:rsid w:val="008A459C"/>
    <w:rsid w:val="008A4BB8"/>
    <w:rsid w:val="008A5E2D"/>
    <w:rsid w:val="008A77CB"/>
    <w:rsid w:val="008B0377"/>
    <w:rsid w:val="008B06C4"/>
    <w:rsid w:val="008B0A1A"/>
    <w:rsid w:val="008B14AF"/>
    <w:rsid w:val="008B2D76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1E1D"/>
    <w:rsid w:val="008E31D8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2C11"/>
    <w:rsid w:val="00913B9D"/>
    <w:rsid w:val="00916924"/>
    <w:rsid w:val="00916C63"/>
    <w:rsid w:val="00917552"/>
    <w:rsid w:val="00917BC5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5562"/>
    <w:rsid w:val="00946408"/>
    <w:rsid w:val="009465B0"/>
    <w:rsid w:val="009520C9"/>
    <w:rsid w:val="00953C2D"/>
    <w:rsid w:val="00953E31"/>
    <w:rsid w:val="00957629"/>
    <w:rsid w:val="00960CD9"/>
    <w:rsid w:val="00962766"/>
    <w:rsid w:val="00963001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1F96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0F8E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3CC5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075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7CF"/>
    <w:rsid w:val="00A90FEE"/>
    <w:rsid w:val="00A91FA1"/>
    <w:rsid w:val="00A9279D"/>
    <w:rsid w:val="00A93E98"/>
    <w:rsid w:val="00A93F68"/>
    <w:rsid w:val="00A94B42"/>
    <w:rsid w:val="00A9585E"/>
    <w:rsid w:val="00A958F6"/>
    <w:rsid w:val="00A972A8"/>
    <w:rsid w:val="00AA3276"/>
    <w:rsid w:val="00AA3D6E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95A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056B"/>
    <w:rsid w:val="00B51FDB"/>
    <w:rsid w:val="00B529EC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9584E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6B68"/>
    <w:rsid w:val="00C07095"/>
    <w:rsid w:val="00C07F60"/>
    <w:rsid w:val="00C104FC"/>
    <w:rsid w:val="00C14AA4"/>
    <w:rsid w:val="00C17F16"/>
    <w:rsid w:val="00C20371"/>
    <w:rsid w:val="00C20B06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0C48"/>
    <w:rsid w:val="00C5510B"/>
    <w:rsid w:val="00C55A6A"/>
    <w:rsid w:val="00C55C5B"/>
    <w:rsid w:val="00C5720B"/>
    <w:rsid w:val="00C572FD"/>
    <w:rsid w:val="00C60557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2571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2936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0E81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39AF"/>
    <w:rsid w:val="00D94719"/>
    <w:rsid w:val="00D960F2"/>
    <w:rsid w:val="00D97CE9"/>
    <w:rsid w:val="00D97FBC"/>
    <w:rsid w:val="00DA0308"/>
    <w:rsid w:val="00DA61E5"/>
    <w:rsid w:val="00DB73F3"/>
    <w:rsid w:val="00DC0666"/>
    <w:rsid w:val="00DC1C15"/>
    <w:rsid w:val="00DC1D8B"/>
    <w:rsid w:val="00DC3F2B"/>
    <w:rsid w:val="00DC4CBD"/>
    <w:rsid w:val="00DC5E4A"/>
    <w:rsid w:val="00DC5FC6"/>
    <w:rsid w:val="00DC6B36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1428E"/>
    <w:rsid w:val="00E15868"/>
    <w:rsid w:val="00E20D8B"/>
    <w:rsid w:val="00E21253"/>
    <w:rsid w:val="00E21419"/>
    <w:rsid w:val="00E25562"/>
    <w:rsid w:val="00E26779"/>
    <w:rsid w:val="00E31E0B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5020"/>
    <w:rsid w:val="00E761AD"/>
    <w:rsid w:val="00E773F3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A7E27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C4233"/>
    <w:rsid w:val="00ED34E2"/>
    <w:rsid w:val="00ED3823"/>
    <w:rsid w:val="00ED41E9"/>
    <w:rsid w:val="00ED64C6"/>
    <w:rsid w:val="00EE0625"/>
    <w:rsid w:val="00EE4244"/>
    <w:rsid w:val="00EF0E79"/>
    <w:rsid w:val="00EF1791"/>
    <w:rsid w:val="00EF2647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7F6"/>
    <w:rsid w:val="00F75BFC"/>
    <w:rsid w:val="00F811A9"/>
    <w:rsid w:val="00F832A1"/>
    <w:rsid w:val="00F83CEA"/>
    <w:rsid w:val="00F86F9D"/>
    <w:rsid w:val="00F87580"/>
    <w:rsid w:val="00F87BB4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0CF"/>
    <w:rsid w:val="00FD3183"/>
    <w:rsid w:val="00FD4585"/>
    <w:rsid w:val="00FD6092"/>
    <w:rsid w:val="00FD7738"/>
    <w:rsid w:val="00FE0088"/>
    <w:rsid w:val="00FE1AE4"/>
    <w:rsid w:val="00FE3B0B"/>
    <w:rsid w:val="00FE618D"/>
    <w:rsid w:val="00FE74FC"/>
    <w:rsid w:val="00FF0D76"/>
    <w:rsid w:val="00FF3730"/>
    <w:rsid w:val="00FF3F73"/>
    <w:rsid w:val="00FF5321"/>
    <w:rsid w:val="00FF6279"/>
    <w:rsid w:val="00FF62EF"/>
    <w:rsid w:val="00FF63E8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15928&amp;intelsearch=%EE%F2+24.07.2007+%B9+209-%D4%C7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62-4C7F-AD6C-9B1EE136B9A5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62-4C7F-AD6C-9B1EE136B9A5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62-4C7F-AD6C-9B1EE136B9A5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62-4C7F-AD6C-9B1EE136B9A5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62-4C7F-AD6C-9B1EE136B9A5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2662-4C7F-AD6C-9B1EE136B9A5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2662-4C7F-AD6C-9B1EE136B9A5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62-4C7F-AD6C-9B1EE136B9A5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662-4C7F-AD6C-9B1EE136B9A5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62-4C7F-AD6C-9B1EE136B9A5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662-4C7F-AD6C-9B1EE136B9A5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62-4C7F-AD6C-9B1EE136B9A5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662-4C7F-AD6C-9B1EE136B9A5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62-4C7F-AD6C-9B1EE136B9A5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662-4C7F-AD6C-9B1EE136B9A5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62-4C7F-AD6C-9B1EE136B9A5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29</c:v>
                </c:pt>
                <c:pt idx="1">
                  <c:v>34</c:v>
                </c:pt>
                <c:pt idx="2">
                  <c:v>29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35</c:v>
                </c:pt>
                <c:pt idx="9">
                  <c:v>34</c:v>
                </c:pt>
                <c:pt idx="10">
                  <c:v>35</c:v>
                </c:pt>
                <c:pt idx="11">
                  <c:v>36</c:v>
                </c:pt>
                <c:pt idx="12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2662-4C7F-AD6C-9B1EE136B9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662-4C7F-AD6C-9B1EE136B9A5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662-4C7F-AD6C-9B1EE136B9A5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662-4C7F-AD6C-9B1EE136B9A5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662-4C7F-AD6C-9B1EE136B9A5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662-4C7F-AD6C-9B1EE136B9A5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662-4C7F-AD6C-9B1EE136B9A5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662-4C7F-AD6C-9B1EE136B9A5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9-2662-4C7F-AD6C-9B1EE136B9A5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A-2662-4C7F-AD6C-9B1EE136B9A5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B-2662-4C7F-AD6C-9B1EE136B9A5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C-2662-4C7F-AD6C-9B1EE136B9A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45483</c:v>
                </c:pt>
                <c:pt idx="1">
                  <c:v>45514</c:v>
                </c:pt>
                <c:pt idx="2">
                  <c:v>45545</c:v>
                </c:pt>
                <c:pt idx="3">
                  <c:v>45575</c:v>
                </c:pt>
                <c:pt idx="4">
                  <c:v>45606</c:v>
                </c:pt>
                <c:pt idx="5">
                  <c:v>45636</c:v>
                </c:pt>
                <c:pt idx="6">
                  <c:v>45667</c:v>
                </c:pt>
                <c:pt idx="7">
                  <c:v>45698</c:v>
                </c:pt>
                <c:pt idx="8">
                  <c:v>45726</c:v>
                </c:pt>
                <c:pt idx="9">
                  <c:v>45757</c:v>
                </c:pt>
                <c:pt idx="10">
                  <c:v>45787</c:v>
                </c:pt>
                <c:pt idx="11">
                  <c:v>45818</c:v>
                </c:pt>
                <c:pt idx="12">
                  <c:v>45848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170</c:v>
                </c:pt>
                <c:pt idx="1">
                  <c:v>173</c:v>
                </c:pt>
                <c:pt idx="2">
                  <c:v>176</c:v>
                </c:pt>
                <c:pt idx="3">
                  <c:v>176</c:v>
                </c:pt>
                <c:pt idx="4">
                  <c:v>181</c:v>
                </c:pt>
                <c:pt idx="5">
                  <c:v>184</c:v>
                </c:pt>
                <c:pt idx="6">
                  <c:v>183</c:v>
                </c:pt>
                <c:pt idx="7">
                  <c:v>188</c:v>
                </c:pt>
                <c:pt idx="8">
                  <c:v>193</c:v>
                </c:pt>
                <c:pt idx="9">
                  <c:v>193</c:v>
                </c:pt>
                <c:pt idx="10">
                  <c:v>197</c:v>
                </c:pt>
                <c:pt idx="11">
                  <c:v>205</c:v>
                </c:pt>
                <c:pt idx="12">
                  <c:v>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2662-4C7F-AD6C-9B1EE136B9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191424"/>
        <c:axId val="73192960"/>
      </c:lineChart>
      <c:dateAx>
        <c:axId val="73191424"/>
        <c:scaling>
          <c:orientation val="minMax"/>
          <c:max val="45848"/>
          <c:min val="45483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9296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73192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191424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45</c:v>
                </c:pt>
                <c:pt idx="2">
                  <c:v>16</c:v>
                </c:pt>
                <c:pt idx="3">
                  <c:v>3</c:v>
                </c:pt>
                <c:pt idx="4">
                  <c:v>41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FCF1-398E-4DBA-8DDC-6519F106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HISADM</cp:lastModifiedBy>
  <cp:revision>9</cp:revision>
  <cp:lastPrinted>2025-07-16T14:04:00Z</cp:lastPrinted>
  <dcterms:created xsi:type="dcterms:W3CDTF">2025-07-16T11:24:00Z</dcterms:created>
  <dcterms:modified xsi:type="dcterms:W3CDTF">2025-07-16T18:06:00Z</dcterms:modified>
</cp:coreProperties>
</file>