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DA" w:rsidRPr="00DE68DA" w:rsidRDefault="00DE68DA" w:rsidP="00DE6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1600" cy="1048468"/>
            <wp:effectExtent l="0" t="0" r="190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8DA" w:rsidRPr="00C810A1" w:rsidRDefault="00DE68DA" w:rsidP="00DE68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E68DA" w:rsidRPr="00C810A1" w:rsidRDefault="00DE68DA" w:rsidP="00DE68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E68DA" w:rsidRPr="00C810A1" w:rsidRDefault="00DE68DA" w:rsidP="00DE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«ХИСЛАВИЧСКИЙ  РАЙОН» СМОЛЕНСКОЙ ОБЛАСТИ</w:t>
      </w:r>
    </w:p>
    <w:p w:rsidR="00DE68DA" w:rsidRPr="00DE68DA" w:rsidRDefault="00DE68DA" w:rsidP="00DE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8DA" w:rsidRPr="00C810A1" w:rsidRDefault="00DE68DA" w:rsidP="00DE68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proofErr w:type="gramStart"/>
      <w:r w:rsidRPr="00C810A1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Р</w:t>
      </w:r>
      <w:proofErr w:type="gramEnd"/>
      <w:r w:rsidRPr="00C810A1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А С П О Р Я Ж Е Н И Е</w:t>
      </w:r>
    </w:p>
    <w:p w:rsidR="00DE68DA" w:rsidRPr="00DE68DA" w:rsidRDefault="00DE68DA" w:rsidP="00DE6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74A" w:rsidRDefault="00C810A1" w:rsidP="00D67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21</w:t>
      </w:r>
      <w:r w:rsidR="00DE68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августа </w:t>
      </w:r>
      <w:r w:rsidR="00DE68DA" w:rsidRPr="00DE68DA">
        <w:rPr>
          <w:rFonts w:ascii="Times New Roman" w:eastAsia="Times New Roman" w:hAnsi="Times New Roman" w:cs="Times New Roman"/>
          <w:sz w:val="28"/>
          <w:szCs w:val="24"/>
          <w:lang w:eastAsia="ru-RU"/>
        </w:rPr>
        <w:t>2019 г. №</w:t>
      </w:r>
      <w:r w:rsidR="00DE68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572</w:t>
      </w:r>
      <w:r w:rsidR="00DE68DA" w:rsidRPr="00DE68DA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:rsidR="00D67C66" w:rsidRPr="00D67C66" w:rsidRDefault="00D67C66" w:rsidP="00D67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</w:tblGrid>
      <w:tr w:rsidR="0029674A" w:rsidRPr="0029674A" w:rsidTr="00DC30B3">
        <w:trPr>
          <w:trHeight w:val="433"/>
        </w:trPr>
        <w:tc>
          <w:tcPr>
            <w:tcW w:w="4650" w:type="dxa"/>
            <w:hideMark/>
          </w:tcPr>
          <w:p w:rsidR="0029674A" w:rsidRPr="0029674A" w:rsidRDefault="0029674A" w:rsidP="002967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  выделении транспорта </w:t>
            </w:r>
          </w:p>
        </w:tc>
      </w:tr>
    </w:tbl>
    <w:p w:rsidR="0029674A" w:rsidRDefault="0029674A" w:rsidP="0029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A1" w:rsidRPr="0029674A" w:rsidRDefault="00C810A1" w:rsidP="0029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A1" w:rsidRDefault="00C810A1" w:rsidP="00C810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рамках  реализации подпрограммы «Патриотическое воспитание молодёжи Хиславичского района» муниципальной программы «Развитие образования и молодежной политики в  муниципальном образовании «Хиславичский  район» Смоленской области», в соответствии с планом  мероприятий СОГКУ «Центр патриотического воспитания и допризывной подготовки молодёжи «Долг»:</w:t>
      </w:r>
    </w:p>
    <w:p w:rsidR="00C810A1" w:rsidRDefault="00C810A1" w:rsidP="00C810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810A1" w:rsidRDefault="00C810A1" w:rsidP="00C810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МБОУ «Хиславичская СШ»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выделить транспортное средство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VST</w:t>
      </w:r>
      <w:r>
        <w:rPr>
          <w:rFonts w:ascii="Times New Roman" w:hAnsi="Times New Roman" w:cs="Times New Roman"/>
          <w:sz w:val="28"/>
          <w:szCs w:val="28"/>
        </w:rPr>
        <w:t xml:space="preserve"> 411, государственный  номер А 986 НТ 67 для доставки участников 21-й Международной учебно-тренировочной Вахты Памяти, посвящённой 30-летию Поискового движения России, 24  августа 2019 года   из д. Старое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 Хиславичи.</w:t>
      </w:r>
    </w:p>
    <w:p w:rsidR="00C810A1" w:rsidRDefault="00C810A1" w:rsidP="00C810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распоряжения возложить на  Заместителя Главы по социальным вопроса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начальника Отдела образования и молодежной политики Максименкову О.А.                                 </w:t>
      </w:r>
    </w:p>
    <w:p w:rsidR="0029674A" w:rsidRDefault="0029674A" w:rsidP="0029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1B2" w:rsidRPr="0029674A" w:rsidRDefault="00DD31B2" w:rsidP="0029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74A" w:rsidRPr="0029674A" w:rsidRDefault="0029674A" w:rsidP="0029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74A" w:rsidRPr="0029674A" w:rsidRDefault="00D67C66" w:rsidP="0029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Главы</w:t>
      </w:r>
      <w:r w:rsidR="0029674A" w:rsidRPr="0029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29674A" w:rsidRPr="0029674A" w:rsidRDefault="0029674A" w:rsidP="0029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«Хиславичский район» </w:t>
      </w:r>
    </w:p>
    <w:p w:rsidR="00CF7D12" w:rsidRDefault="0029674A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</w:t>
      </w:r>
      <w:r w:rsidR="00C6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6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D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6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7C66" w:rsidRPr="00DD3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Ю.В. Епифанов</w:t>
      </w: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52"/>
        <w:gridCol w:w="1180"/>
        <w:gridCol w:w="5140"/>
      </w:tblGrid>
      <w:tr w:rsidR="00C810A1" w:rsidRPr="00435387" w:rsidTr="00C67FB3">
        <w:trPr>
          <w:trHeight w:val="1533"/>
        </w:trPr>
        <w:tc>
          <w:tcPr>
            <w:tcW w:w="3852" w:type="dxa"/>
          </w:tcPr>
          <w:p w:rsidR="00C810A1" w:rsidRPr="00435387" w:rsidRDefault="00C810A1" w:rsidP="00C67F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5387">
              <w:rPr>
                <w:rFonts w:ascii="Times New Roman" w:hAnsi="Times New Roman" w:cs="Times New Roman"/>
              </w:rPr>
              <w:t>Отп</w:t>
            </w:r>
            <w:proofErr w:type="spellEnd"/>
            <w:r w:rsidRPr="00435387">
              <w:rPr>
                <w:rFonts w:ascii="Times New Roman" w:hAnsi="Times New Roman" w:cs="Times New Roman"/>
              </w:rPr>
              <w:t>. 1 экз. – в дело</w:t>
            </w:r>
          </w:p>
          <w:p w:rsidR="00C810A1" w:rsidRPr="00435387" w:rsidRDefault="00C810A1" w:rsidP="00C67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Исп.: </w:t>
            </w:r>
            <w:r>
              <w:rPr>
                <w:rFonts w:ascii="Times New Roman" w:hAnsi="Times New Roman" w:cs="Times New Roman"/>
              </w:rPr>
              <w:t>Григорьева МД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810A1" w:rsidRPr="00435387" w:rsidRDefault="00C810A1" w:rsidP="00C67FB3">
            <w:pPr>
              <w:rPr>
                <w:rFonts w:ascii="Times New Roman" w:hAnsi="Times New Roman" w:cs="Times New Roman"/>
              </w:rPr>
            </w:pPr>
            <w:r w:rsidRPr="00435387">
              <w:rPr>
                <w:rFonts w:ascii="Times New Roman" w:hAnsi="Times New Roman" w:cs="Times New Roman"/>
              </w:rPr>
              <w:t>«_____»</w:t>
            </w:r>
            <w:r>
              <w:rPr>
                <w:rFonts w:ascii="Times New Roman" w:hAnsi="Times New Roman" w:cs="Times New Roman"/>
              </w:rPr>
              <w:t xml:space="preserve"> ____________ 2019 </w:t>
            </w:r>
            <w:r w:rsidRPr="0043538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80" w:type="dxa"/>
          </w:tcPr>
          <w:p w:rsidR="00C810A1" w:rsidRPr="00435387" w:rsidRDefault="00C810A1" w:rsidP="00C67FB3">
            <w:pPr>
              <w:jc w:val="both"/>
              <w:rPr>
                <w:rFonts w:ascii="Times New Roman" w:hAnsi="Times New Roman" w:cs="Times New Roman"/>
              </w:rPr>
            </w:pPr>
          </w:p>
          <w:p w:rsidR="00C810A1" w:rsidRPr="00435387" w:rsidRDefault="00C810A1" w:rsidP="00C67F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</w:tcPr>
          <w:p w:rsidR="00C810A1" w:rsidRPr="00435387" w:rsidRDefault="00C810A1" w:rsidP="00C67FB3">
            <w:pPr>
              <w:rPr>
                <w:rFonts w:ascii="Times New Roman" w:hAnsi="Times New Roman" w:cs="Times New Roman"/>
              </w:rPr>
            </w:pPr>
            <w:r w:rsidRPr="00435387">
              <w:rPr>
                <w:rFonts w:ascii="Times New Roman" w:hAnsi="Times New Roman" w:cs="Times New Roman"/>
              </w:rPr>
              <w:t>Разослать: прокуратура-1,</w:t>
            </w:r>
            <w:r>
              <w:rPr>
                <w:rFonts w:ascii="Times New Roman" w:hAnsi="Times New Roman" w:cs="Times New Roman"/>
              </w:rPr>
              <w:t xml:space="preserve"> отдел образования - 4</w:t>
            </w:r>
          </w:p>
          <w:p w:rsidR="00C810A1" w:rsidRPr="00435387" w:rsidRDefault="00C810A1" w:rsidP="00C67FB3">
            <w:pPr>
              <w:jc w:val="both"/>
              <w:rPr>
                <w:rFonts w:ascii="Times New Roman" w:hAnsi="Times New Roman" w:cs="Times New Roman"/>
              </w:rPr>
            </w:pPr>
          </w:p>
          <w:p w:rsidR="00C810A1" w:rsidRPr="00435387" w:rsidRDefault="00C810A1" w:rsidP="00C67F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10A1" w:rsidRDefault="00C810A1" w:rsidP="00C810A1"/>
    <w:p w:rsidR="00DD31B2" w:rsidRDefault="00DD31B2" w:rsidP="00C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D31B2" w:rsidSect="00DD31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00F9C"/>
    <w:multiLevelType w:val="hybridMultilevel"/>
    <w:tmpl w:val="BC0A6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3F"/>
    <w:rsid w:val="00025A29"/>
    <w:rsid w:val="00147024"/>
    <w:rsid w:val="001D59F4"/>
    <w:rsid w:val="001F2285"/>
    <w:rsid w:val="002103DC"/>
    <w:rsid w:val="0022605C"/>
    <w:rsid w:val="0029674A"/>
    <w:rsid w:val="002F4227"/>
    <w:rsid w:val="0041208B"/>
    <w:rsid w:val="0056618B"/>
    <w:rsid w:val="005C5ADD"/>
    <w:rsid w:val="00737018"/>
    <w:rsid w:val="0079053F"/>
    <w:rsid w:val="0096191A"/>
    <w:rsid w:val="00A01FEA"/>
    <w:rsid w:val="00C14EC7"/>
    <w:rsid w:val="00C631A6"/>
    <w:rsid w:val="00C810A1"/>
    <w:rsid w:val="00CF7D12"/>
    <w:rsid w:val="00D67C66"/>
    <w:rsid w:val="00DB1029"/>
    <w:rsid w:val="00DD31B2"/>
    <w:rsid w:val="00DE68DA"/>
    <w:rsid w:val="00E31A5C"/>
    <w:rsid w:val="00E739A2"/>
    <w:rsid w:val="00F1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7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68DA"/>
    <w:pPr>
      <w:ind w:left="720"/>
      <w:contextualSpacing/>
    </w:pPr>
  </w:style>
  <w:style w:type="paragraph" w:styleId="a7">
    <w:name w:val="No Spacing"/>
    <w:uiPriority w:val="1"/>
    <w:qFormat/>
    <w:rsid w:val="00C810A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7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68DA"/>
    <w:pPr>
      <w:ind w:left="720"/>
      <w:contextualSpacing/>
    </w:pPr>
  </w:style>
  <w:style w:type="paragraph" w:styleId="a7">
    <w:name w:val="No Spacing"/>
    <w:uiPriority w:val="1"/>
    <w:qFormat/>
    <w:rsid w:val="00C810A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2019-08-21T11:06:00Z</cp:lastPrinted>
  <dcterms:created xsi:type="dcterms:W3CDTF">2019-08-21T11:02:00Z</dcterms:created>
  <dcterms:modified xsi:type="dcterms:W3CDTF">2019-08-21T11:08:00Z</dcterms:modified>
</cp:coreProperties>
</file>